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6B2B" w14:textId="135A8D92" w:rsidR="00D2427A" w:rsidRPr="008675E9" w:rsidRDefault="0090615B" w:rsidP="008675E9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52D58">
        <w:rPr>
          <w:rFonts w:ascii="HG丸ｺﾞｼｯｸM-PRO" w:eastAsia="HG丸ｺﾞｼｯｸM-PRO" w:hAnsi="HG丸ｺﾞｼｯｸM-PRO" w:cs="Times New Roman"/>
          <w:b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E37B97E" wp14:editId="56805B45">
                <wp:simplePos x="0" y="0"/>
                <wp:positionH relativeFrom="margin">
                  <wp:posOffset>55880</wp:posOffset>
                </wp:positionH>
                <wp:positionV relativeFrom="paragraph">
                  <wp:posOffset>308610</wp:posOffset>
                </wp:positionV>
                <wp:extent cx="3636010" cy="1404620"/>
                <wp:effectExtent l="0" t="0" r="254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2DCA8" w14:textId="2CA70622" w:rsidR="0090615B" w:rsidRPr="0090615B" w:rsidRDefault="00952D58" w:rsidP="00952D5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青森県</w:t>
                            </w:r>
                            <w:r w:rsid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90615B"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県産品販売・輸出促進課</w:t>
                            </w:r>
                            <w:r w:rsid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90615B"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ふるさと納税担当</w:t>
                            </w:r>
                          </w:p>
                          <w:p w14:paraId="5329FE58" w14:textId="4BB9EFB7" w:rsidR="00952D58" w:rsidRPr="0090615B" w:rsidRDefault="00952D58" w:rsidP="00952D5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FAX</w:t>
                            </w:r>
                            <w:r w:rsidR="0090615B"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</w:t>
                            </w:r>
                            <w:r w:rsidR="0090615B"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017-734-8119</w:t>
                            </w:r>
                          </w:p>
                          <w:p w14:paraId="3A54D2C3" w14:textId="0D0F51C2" w:rsidR="00952D58" w:rsidRPr="0090615B" w:rsidRDefault="00952D58" w:rsidP="00952D5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0615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Mail：furusatokifukin@pref.aomori.lg.jp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37B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4pt;margin-top:24.3pt;width:286.3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9kQQIAAC8EAAAOAAAAZHJzL2Uyb0RvYy54bWysU81uEzEQviPxDpbvZDdpkrarbKqSEoRU&#10;fqTCAzheb9bC6zG2k91yTCTEQ/AKiDPPsy/C2JumUbkhfLA8npnPM998nl21tSJbYZ0EndPhIKVE&#10;aA6F1Oucfvq4fHFBifNMF0yBFjm9F45ezZ8/mzUmEyOoQBXCEgTRLmtMTivvTZYkjleiZm4ARmh0&#10;lmBr5tG066SwrEH0WiWjNJ0mDdjCWODCOby96Z10HvHLUnD/viyd8ETlFGvzcbdxX4U9mc9YtrbM&#10;VJIfymD/UEXNpMZHj1A3zDOysfIvqFpyCw5KP+BQJ1CWkovYA3YzTJ90c1cxI2IvSI4zR5rc/4Pl&#10;77YfLJFFTkfDc0o0q3FI3f5bt/vZ7X53+++k2//o9vtu9wttMgqENcZlmHdnMNO3L6HFwcfmnbkF&#10;/tkRDYuK6bW4thaaSrACCx6GzOQktcdxAWTVvIUC32UbDxGoLW0d2ER+CKLj4O6PwxKtJxwvz6Zn&#10;U6SMEo6+4TgdT0dxnAnLHtKNdf61gJqEQ04tqiHCs+2t86Eclj2EhNccKFkspVLRsOvVQlmyZaic&#10;ZVyxgydhSpMmp5eT0SQiawj5UVS19KhsJeucXqRh9VoLdLzSRQzxTKr+jJUofeAnUNKT49tVi4GB&#10;tBUU98iUhV7B+OPwUIH9SkmD6s2p+7JhVlCi3mhk+3I4Hge5R2M8OUdqiD31rE49THOEyqmnpD8u&#10;fPwikQdzjVNZysjXYyWHWlGVkcbDDwqyP7Vj1OM/n/8BAAD//wMAUEsDBBQABgAIAAAAIQBVLIO5&#10;3gAAAAgBAAAPAAAAZHJzL2Rvd25yZXYueG1sTI8xT8MwFIR3JP6D9ZDYqNOqjdw0L1VFxcKAREGC&#10;0Y2dOCJ+tmw3Df8eM8F4utPdd/V+tiObdIiDI4TlogCmqXVqoB7h/e3pQQCLSZKSoyON8K0j7Jvb&#10;m1pWyl3pVU+n1LNcQrGSCCYlX3EeW6OtjAvnNWWvc8HKlGXouQrymsvtyFdFUXIrB8oLRnr9aHT7&#10;dbpYhA9rBnUML5+dGqfjc3fY+Dl4xPu7+bADlvSc/sLwi5/RoclMZ3chFdmIIDJ4QliLEli2N2K5&#10;BnZGWJVbAbyp+f8DzQ8AAAD//wMAUEsBAi0AFAAGAAgAAAAhALaDOJL+AAAA4QEAABMAAAAAAAAA&#10;AAAAAAAAAAAAAFtDb250ZW50X1R5cGVzXS54bWxQSwECLQAUAAYACAAAACEAOP0h/9YAAACUAQAA&#10;CwAAAAAAAAAAAAAAAAAvAQAAX3JlbHMvLnJlbHNQSwECLQAUAAYACAAAACEA3PC/ZEECAAAvBAAA&#10;DgAAAAAAAAAAAAAAAAAuAgAAZHJzL2Uyb0RvYy54bWxQSwECLQAUAAYACAAAACEAVSyDud4AAAAI&#10;AQAADwAAAAAAAAAAAAAAAACbBAAAZHJzL2Rvd25yZXYueG1sUEsFBgAAAAAEAAQA8wAAAKYFAAAA&#10;AA==&#10;" stroked="f">
                <v:textbox style="mso-fit-shape-to-text:t">
                  <w:txbxContent>
                    <w:p w14:paraId="0CE2DCA8" w14:textId="2CA70622" w:rsidR="0090615B" w:rsidRPr="0090615B" w:rsidRDefault="00952D58" w:rsidP="00952D58">
                      <w:pPr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 w:rsidRPr="0090615B">
                        <w:rPr>
                          <w:rFonts w:asciiTheme="minorEastAsia" w:hAnsiTheme="minorEastAsia" w:hint="eastAsia"/>
                          <w:szCs w:val="21"/>
                        </w:rPr>
                        <w:t>青森県</w:t>
                      </w:r>
                      <w:r w:rsidR="0090615B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90615B" w:rsidRPr="0090615B">
                        <w:rPr>
                          <w:rFonts w:asciiTheme="minorEastAsia" w:hAnsiTheme="minorEastAsia" w:hint="eastAsia"/>
                          <w:szCs w:val="21"/>
                        </w:rPr>
                        <w:t>県産品販売・輸出促進課</w:t>
                      </w:r>
                      <w:r w:rsidR="0090615B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90615B" w:rsidRPr="0090615B">
                        <w:rPr>
                          <w:rFonts w:asciiTheme="minorEastAsia" w:hAnsiTheme="minorEastAsia" w:hint="eastAsia"/>
                          <w:szCs w:val="21"/>
                        </w:rPr>
                        <w:t>ふるさと納税担当</w:t>
                      </w:r>
                    </w:p>
                    <w:p w14:paraId="5329FE58" w14:textId="4BB9EFB7" w:rsidR="00952D58" w:rsidRPr="0090615B" w:rsidRDefault="00952D58" w:rsidP="00952D58">
                      <w:pPr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 w:rsidRPr="0090615B">
                        <w:rPr>
                          <w:rFonts w:asciiTheme="minorEastAsia" w:hAnsiTheme="minorEastAsia" w:hint="eastAsia"/>
                          <w:szCs w:val="21"/>
                        </w:rPr>
                        <w:t>FAX</w:t>
                      </w:r>
                      <w:r w:rsidR="0090615B" w:rsidRPr="0090615B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Pr="0090615B">
                        <w:rPr>
                          <w:rFonts w:asciiTheme="minorEastAsia" w:hAnsiTheme="minorEastAsia" w:hint="eastAsia"/>
                          <w:szCs w:val="21"/>
                        </w:rPr>
                        <w:t>：</w:t>
                      </w:r>
                      <w:r w:rsidR="0090615B" w:rsidRPr="0090615B">
                        <w:rPr>
                          <w:rFonts w:asciiTheme="minorEastAsia" w:hAnsiTheme="minorEastAsia" w:hint="eastAsia"/>
                          <w:szCs w:val="21"/>
                        </w:rPr>
                        <w:t>017-734-8119</w:t>
                      </w:r>
                    </w:p>
                    <w:p w14:paraId="3A54D2C3" w14:textId="0D0F51C2" w:rsidR="00952D58" w:rsidRPr="0090615B" w:rsidRDefault="00952D58" w:rsidP="00952D5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0615B">
                        <w:rPr>
                          <w:rFonts w:asciiTheme="minorEastAsia" w:hAnsiTheme="minorEastAsia" w:hint="eastAsia"/>
                          <w:szCs w:val="21"/>
                        </w:rPr>
                        <w:t>Mail：furusatokifukin@pref.aomori.lg.jp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XSpec="right" w:tblpY="654"/>
        <w:tblW w:w="0" w:type="auto"/>
        <w:tblLook w:val="04A0" w:firstRow="1" w:lastRow="0" w:firstColumn="1" w:lastColumn="0" w:noHBand="0" w:noVBand="1"/>
      </w:tblPr>
      <w:tblGrid>
        <w:gridCol w:w="1285"/>
        <w:gridCol w:w="993"/>
        <w:gridCol w:w="1984"/>
      </w:tblGrid>
      <w:tr w:rsidR="008675E9" w:rsidRPr="008675E9" w14:paraId="602EAA8C" w14:textId="77777777" w:rsidTr="0090615B">
        <w:tc>
          <w:tcPr>
            <w:tcW w:w="1285" w:type="dxa"/>
          </w:tcPr>
          <w:p w14:paraId="4AF83EFA" w14:textId="51A25F3C" w:rsidR="008675E9" w:rsidRPr="008675E9" w:rsidRDefault="008675E9" w:rsidP="008675E9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bookmarkStart w:id="0" w:name="_Hlk197000436"/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事</w:t>
            </w:r>
            <w:r w:rsidR="0090615B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務</w:t>
            </w:r>
            <w:r w:rsidR="0090615B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欄</w:t>
            </w:r>
          </w:p>
        </w:tc>
        <w:tc>
          <w:tcPr>
            <w:tcW w:w="993" w:type="dxa"/>
          </w:tcPr>
          <w:p w14:paraId="3094D131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申込数</w:t>
            </w:r>
          </w:p>
        </w:tc>
        <w:tc>
          <w:tcPr>
            <w:tcW w:w="1984" w:type="dxa"/>
          </w:tcPr>
          <w:p w14:paraId="582A0C82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件</w:t>
            </w:r>
          </w:p>
        </w:tc>
      </w:tr>
      <w:tr w:rsidR="0090615B" w:rsidRPr="008675E9" w14:paraId="71AD4336" w14:textId="77777777" w:rsidTr="0090615B">
        <w:tc>
          <w:tcPr>
            <w:tcW w:w="1285" w:type="dxa"/>
            <w:vMerge w:val="restart"/>
          </w:tcPr>
          <w:p w14:paraId="79519619" w14:textId="5E492BD1" w:rsidR="008675E9" w:rsidRPr="008675E9" w:rsidRDefault="008675E9" w:rsidP="008675E9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申込内訳</w:t>
            </w:r>
          </w:p>
        </w:tc>
        <w:tc>
          <w:tcPr>
            <w:tcW w:w="993" w:type="dxa"/>
          </w:tcPr>
          <w:p w14:paraId="49F823BC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F7FB771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円</w:t>
            </w:r>
          </w:p>
        </w:tc>
      </w:tr>
      <w:tr w:rsidR="0090615B" w:rsidRPr="008675E9" w14:paraId="26384F69" w14:textId="77777777" w:rsidTr="0090615B">
        <w:tc>
          <w:tcPr>
            <w:tcW w:w="1285" w:type="dxa"/>
            <w:vMerge/>
          </w:tcPr>
          <w:p w14:paraId="1EF874AB" w14:textId="77777777" w:rsidR="008675E9" w:rsidRPr="008675E9" w:rsidRDefault="008675E9" w:rsidP="008675E9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A075F3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2D9BD19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円</w:t>
            </w:r>
          </w:p>
        </w:tc>
      </w:tr>
      <w:tr w:rsidR="0090615B" w:rsidRPr="008675E9" w14:paraId="76ABD2FD" w14:textId="77777777" w:rsidTr="0090615B">
        <w:tc>
          <w:tcPr>
            <w:tcW w:w="1285" w:type="dxa"/>
            <w:vMerge/>
          </w:tcPr>
          <w:p w14:paraId="594B3534" w14:textId="77777777" w:rsidR="008675E9" w:rsidRPr="008675E9" w:rsidRDefault="008675E9" w:rsidP="008675E9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44DF5D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E39B399" w14:textId="77777777" w:rsidR="008675E9" w:rsidRPr="008675E9" w:rsidRDefault="008675E9" w:rsidP="008675E9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円</w:t>
            </w:r>
          </w:p>
        </w:tc>
      </w:tr>
    </w:tbl>
    <w:bookmarkEnd w:id="0"/>
    <w:p w14:paraId="3F7A9714" w14:textId="6E56CF45" w:rsidR="008675E9" w:rsidRPr="008675E9" w:rsidRDefault="0090615B" w:rsidP="0090615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675E9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260969" wp14:editId="295C41CF">
                <wp:simplePos x="0" y="0"/>
                <wp:positionH relativeFrom="margin">
                  <wp:posOffset>13557</wp:posOffset>
                </wp:positionH>
                <wp:positionV relativeFrom="paragraph">
                  <wp:posOffset>27320</wp:posOffset>
                </wp:positionV>
                <wp:extent cx="3710762" cy="839470"/>
                <wp:effectExtent l="0" t="0" r="23495" b="17780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762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16C0" w14:textId="5CD1C4BD" w:rsidR="00C71279" w:rsidRPr="00DD20D7" w:rsidRDefault="00C71279" w:rsidP="00952D58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Meiryo UI" w:eastAsia="Meiryo UI" w:hAnsi="Meiryo UI" w:cstheme="majorHAns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60969" id="正方形/長方形 43" o:spid="_x0000_s1027" style="position:absolute;left:0;text-align:left;margin-left:1.05pt;margin-top:2.15pt;width:292.2pt;height:66.1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YqQQIAADAEAAAOAAAAZHJzL2Uyb0RvYy54bWysU8FuEzEQvSPxD5bvdJM0aZJVNlXVUoRU&#10;oFLhAxyvN2vh9Zixk93yH/ABcOaMOPA5VOIvGHvTNMANsQfLs+N5M/PmzeK0awzbKvQabMGHRwPO&#10;lJVQarsu+JvXl09mnPkgbCkMWFXwW+X56fLxo0XrcjWCGkypkBGI9XnrCl6H4PIs87JWjfBH4JQl&#10;ZwXYiEAmrrMSRUvojclGg8FJ1gKWDkEq7+nvRe/ky4RfVUqGV1XlVWCm4FRbSCemcxXPbLkQ+RqF&#10;q7XclSH+oYpGaEtJ91AXIgi2Qf0XVKMlgocqHEloMqgqLVXqgboZDv7o5qYWTqVeiBzv9jT5/wcr&#10;X26vkemy4ONjzqxoaEZ3Xz7fffz24/un7OeHr/2NkZeoap3PKeLGXWNs1rsrkG89s3BeC7tWZ4jQ&#10;1kqUVOAwvs9+C4iGp1C2al9ASYnEJkBirauwiYDEB+vScG73w1FdYJJ+Hk+Hg+nJiDNJvtnxfDxN&#10;08tEfh/t0IdnChoWLwVHGn5CF9srH2I1Ir9/EpNZuNTGJAEYy9qCzyejSQrwYHQZnanJKEV1bpBt&#10;BYkodH1n1P3hq0YH0rHRDdU2iF+vrEjGU1umJEFo09+pEGN37ERCemJDt+rSJFKCSNYKyluiC6GX&#10;La0ZXWrA95y1JNmC+3cbgYoz89wS5dPxaD4hjSdjNpuT3vHQsTpwCCsJqOAyIGe9cR76vdg41Oua&#10;Mg0TGRbOaEyVTgw+VLUrn2SZiN2tUNT9oZ1ePSz68hcAAAD//wMAUEsDBBQABgAIAAAAIQAMugR6&#10;3QAAAAcBAAAPAAAAZHJzL2Rvd25yZXYueG1sTI7BTsMwEETvSPyDtUjcqNOWVm0ap6IITkhIlF64&#10;2fGSpInXUeykga9nOcFtR/M0+7L95FoxYh9qTwrmswQEUuFtTaWC0/vz3QZEiJqsbj2hgi8MsM+v&#10;rzKdWn+hNxyPsRQ8QiHVCqoYu1TKUFTodJj5Dom7T987HTn2pbS9vvC4a+UiSdbS6Zr4Q6U7fKyw&#10;aI6DU5B8mMO2scP4dD4nzeHl+/RqTKPU7c30sAMRcYp/MPzqszrk7GT8QDaIVsFizqCC+yUIbleb&#10;9QqEYWzJh8wz+d8//wEAAP//AwBQSwECLQAUAAYACAAAACEAtoM4kv4AAADhAQAAEwAAAAAAAAAA&#10;AAAAAAAAAAAAW0NvbnRlbnRfVHlwZXNdLnhtbFBLAQItABQABgAIAAAAIQA4/SH/1gAAAJQBAAAL&#10;AAAAAAAAAAAAAAAAAC8BAABfcmVscy8ucmVsc1BLAQItABQABgAIAAAAIQCM8YYqQQIAADAEAAAO&#10;AAAAAAAAAAAAAAAAAC4CAABkcnMvZTJvRG9jLnhtbFBLAQItABQABgAIAAAAIQAMugR63QAAAAcB&#10;AAAPAAAAAAAAAAAAAAAAAJsEAABkcnMvZG93bnJldi54bWxQSwUGAAAAAAQABADzAAAApQUAAAAA&#10;" filled="f" strokecolor="black [3213]">
                <v:textbox inset="5.85pt,.7pt,5.85pt,.7pt">
                  <w:txbxContent>
                    <w:p w14:paraId="70A016C0" w14:textId="5CD1C4BD" w:rsidR="00C71279" w:rsidRPr="00DD20D7" w:rsidRDefault="00C71279" w:rsidP="00952D58">
                      <w:pPr>
                        <w:spacing w:line="220" w:lineRule="exact"/>
                        <w:ind w:firstLineChars="100" w:firstLine="160"/>
                        <w:rPr>
                          <w:rFonts w:ascii="Meiryo UI" w:eastAsia="Meiryo UI" w:hAnsi="Meiryo UI" w:cstheme="majorHAnsi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9FEFB8" w14:textId="65D9EA30" w:rsidR="00C71279" w:rsidRPr="004F61B9" w:rsidRDefault="00C71279" w:rsidP="008675E9">
      <w:pPr>
        <w:jc w:val="center"/>
        <w:rPr>
          <w:rFonts w:ascii="HG丸ｺﾞｼｯｸM-PRO" w:eastAsia="HG丸ｺﾞｼｯｸM-PRO" w:hAnsi="HG丸ｺﾞｼｯｸM-PRO" w:cs="Times New Roman"/>
          <w:b/>
          <w:color w:val="4F81BD" w:themeColor="accent1"/>
          <w:sz w:val="36"/>
          <w:szCs w:val="36"/>
        </w:rPr>
      </w:pPr>
      <w:r w:rsidRPr="004F61B9">
        <w:rPr>
          <w:rFonts w:ascii="HG丸ｺﾞｼｯｸM-PRO" w:eastAsia="HG丸ｺﾞｼｯｸM-PRO" w:hAnsi="HG丸ｺﾞｼｯｸM-PRO" w:cs="Times New Roman" w:hint="eastAsia"/>
          <w:b/>
          <w:color w:val="4F81BD" w:themeColor="accent1"/>
          <w:sz w:val="36"/>
          <w:szCs w:val="36"/>
        </w:rPr>
        <w:t>寄　附　申　出　書</w:t>
      </w:r>
    </w:p>
    <w:tbl>
      <w:tblPr>
        <w:tblStyle w:val="a9"/>
        <w:tblpPr w:leftFromText="142" w:rightFromText="142" w:vertAnchor="text" w:horzAnchor="page" w:tblpX="6522" w:tblpY="264"/>
        <w:tblW w:w="0" w:type="auto"/>
        <w:tblBorders>
          <w:top w:val="none" w:sz="0" w:space="0" w:color="auto"/>
          <w:left w:val="none" w:sz="0" w:space="0" w:color="auto"/>
          <w:bottom w:val="dashed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709"/>
        <w:gridCol w:w="425"/>
        <w:gridCol w:w="709"/>
        <w:gridCol w:w="425"/>
      </w:tblGrid>
      <w:tr w:rsidR="00252C2D" w:rsidRPr="00551EBA" w14:paraId="5DE6DA97" w14:textId="77777777" w:rsidTr="00252C2D">
        <w:tc>
          <w:tcPr>
            <w:tcW w:w="1985" w:type="dxa"/>
          </w:tcPr>
          <w:p w14:paraId="233CB4BD" w14:textId="77777777" w:rsidR="00252C2D" w:rsidRPr="00551EBA" w:rsidRDefault="00252C2D" w:rsidP="008675E9">
            <w:pPr>
              <w:spacing w:beforeLines="50" w:before="163"/>
              <w:jc w:val="center"/>
              <w:rPr>
                <w:rFonts w:ascii="ＭＳ ゴシック" w:eastAsia="ＭＳ ゴシック" w:hAnsi="ＭＳ ゴシック" w:cs="Times New Roman"/>
                <w:color w:val="404040" w:themeColor="text1" w:themeTint="BF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記入日：令和７</w:t>
            </w:r>
          </w:p>
        </w:tc>
        <w:tc>
          <w:tcPr>
            <w:tcW w:w="425" w:type="dxa"/>
          </w:tcPr>
          <w:p w14:paraId="6AEE86FB" w14:textId="77777777" w:rsidR="00252C2D" w:rsidRPr="00551EBA" w:rsidRDefault="00252C2D" w:rsidP="008675E9">
            <w:pPr>
              <w:spacing w:beforeLines="50" w:before="163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4"/>
                <w:szCs w:val="24"/>
              </w:rPr>
              <w:t>年</w:t>
            </w:r>
          </w:p>
        </w:tc>
        <w:tc>
          <w:tcPr>
            <w:tcW w:w="709" w:type="dxa"/>
          </w:tcPr>
          <w:p w14:paraId="5BBD4098" w14:textId="6BDDC6CE" w:rsidR="00252C2D" w:rsidRPr="00551EBA" w:rsidRDefault="00252C2D" w:rsidP="008675E9">
            <w:pPr>
              <w:spacing w:beforeLines="50" w:before="163"/>
              <w:rPr>
                <w:rFonts w:ascii="HG丸ｺﾞｼｯｸM-PRO" w:eastAsia="HG丸ｺﾞｼｯｸM-PRO" w:hAnsi="HG丸ｺﾞｼｯｸM-PRO" w:cs="Times New Roman"/>
                <w:b/>
                <w:color w:val="FF0000"/>
                <w:w w:val="9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63F957" w14:textId="77777777" w:rsidR="00252C2D" w:rsidRPr="00551EBA" w:rsidRDefault="00252C2D" w:rsidP="008675E9">
            <w:pPr>
              <w:spacing w:beforeLines="50" w:before="163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4"/>
                <w:szCs w:val="24"/>
              </w:rPr>
              <w:t>月</w:t>
            </w:r>
          </w:p>
        </w:tc>
        <w:tc>
          <w:tcPr>
            <w:tcW w:w="709" w:type="dxa"/>
          </w:tcPr>
          <w:p w14:paraId="44612438" w14:textId="3620CB17" w:rsidR="00252C2D" w:rsidRPr="00551EBA" w:rsidRDefault="00252C2D" w:rsidP="008675E9">
            <w:pPr>
              <w:spacing w:beforeLines="50" w:before="163"/>
              <w:rPr>
                <w:rFonts w:ascii="HG丸ｺﾞｼｯｸM-PRO" w:eastAsia="HG丸ｺﾞｼｯｸM-PRO" w:hAnsi="HG丸ｺﾞｼｯｸM-PRO" w:cs="Times New Roman"/>
                <w:b/>
                <w:color w:val="FF0000"/>
                <w:w w:val="9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B75939" w14:textId="77777777" w:rsidR="00252C2D" w:rsidRPr="00551EBA" w:rsidRDefault="00252C2D" w:rsidP="008675E9">
            <w:pPr>
              <w:spacing w:beforeLines="50" w:before="163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4"/>
                <w:szCs w:val="24"/>
              </w:rPr>
              <w:t>日</w:t>
            </w:r>
          </w:p>
        </w:tc>
      </w:tr>
    </w:tbl>
    <w:p w14:paraId="24C1F649" w14:textId="77777777" w:rsidR="00551EBA" w:rsidRPr="00C71279" w:rsidRDefault="00551EBA" w:rsidP="008675E9">
      <w:pPr>
        <w:spacing w:beforeLines="50" w:before="163"/>
        <w:rPr>
          <w:rFonts w:ascii="Century" w:eastAsia="ＭＳ 明朝" w:hAnsi="Century" w:cs="Times New Roman"/>
          <w:sz w:val="24"/>
          <w:szCs w:val="24"/>
        </w:rPr>
      </w:pPr>
    </w:p>
    <w:p w14:paraId="2635DC43" w14:textId="77777777" w:rsidR="009405D4" w:rsidRPr="00551EBA" w:rsidRDefault="00C71279" w:rsidP="008675E9">
      <w:pPr>
        <w:rPr>
          <w:rFonts w:ascii="ＭＳ ゴシック" w:eastAsia="ＭＳ ゴシック" w:hAnsi="ＭＳ ゴシック" w:cs="Times New Roman"/>
          <w:color w:val="404040" w:themeColor="text1" w:themeTint="BF"/>
          <w:sz w:val="24"/>
          <w:szCs w:val="24"/>
        </w:rPr>
      </w:pPr>
      <w:r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686182" w:rsidRPr="00551EBA">
        <w:rPr>
          <w:rFonts w:ascii="ＭＳ ゴシック" w:eastAsia="ＭＳ ゴシック" w:hAnsi="ＭＳ ゴシック" w:cs="Times New Roman" w:hint="eastAsia"/>
          <w:color w:val="404040" w:themeColor="text1" w:themeTint="BF"/>
          <w:sz w:val="24"/>
          <w:szCs w:val="24"/>
        </w:rPr>
        <w:t>青森県知事　　宮下　宗一郎</w:t>
      </w:r>
      <w:r w:rsidRPr="00551EBA">
        <w:rPr>
          <w:rFonts w:ascii="ＭＳ ゴシック" w:eastAsia="ＭＳ ゴシック" w:hAnsi="ＭＳ ゴシック" w:cs="Times New Roman" w:hint="eastAsia"/>
          <w:color w:val="404040" w:themeColor="text1" w:themeTint="BF"/>
          <w:sz w:val="24"/>
          <w:szCs w:val="24"/>
        </w:rPr>
        <w:t xml:space="preserve">　</w:t>
      </w:r>
      <w:r w:rsidR="008A0FF0" w:rsidRPr="00551EBA">
        <w:rPr>
          <w:rFonts w:ascii="ＭＳ ゴシック" w:eastAsia="ＭＳ ゴシック" w:hAnsi="ＭＳ ゴシック" w:cs="Times New Roman" w:hint="eastAsia"/>
          <w:color w:val="404040" w:themeColor="text1" w:themeTint="BF"/>
          <w:sz w:val="24"/>
          <w:szCs w:val="24"/>
        </w:rPr>
        <w:t xml:space="preserve">　</w:t>
      </w:r>
      <w:r w:rsidRPr="00551EBA">
        <w:rPr>
          <w:rFonts w:ascii="ＭＳ ゴシック" w:eastAsia="ＭＳ ゴシック" w:hAnsi="ＭＳ ゴシック" w:cs="Times New Roman" w:hint="eastAsia"/>
          <w:color w:val="404040" w:themeColor="text1" w:themeTint="BF"/>
          <w:sz w:val="24"/>
          <w:szCs w:val="24"/>
        </w:rPr>
        <w:t>殿</w:t>
      </w:r>
    </w:p>
    <w:p w14:paraId="4C197458" w14:textId="07913FB8" w:rsidR="009405D4" w:rsidRPr="008675E9" w:rsidRDefault="009405D4" w:rsidP="008675E9">
      <w:pPr>
        <w:rPr>
          <w:rFonts w:ascii="ＭＳ ゴシック" w:eastAsia="ＭＳ ゴシック" w:hAnsi="ＭＳ ゴシック" w:cs="Times New Roman"/>
          <w:sz w:val="22"/>
          <w:u w:val="single"/>
        </w:rPr>
      </w:pPr>
    </w:p>
    <w:tbl>
      <w:tblPr>
        <w:tblStyle w:val="a9"/>
        <w:tblpPr w:leftFromText="142" w:rightFromText="142" w:vertAnchor="text" w:horzAnchor="margin" w:tblpXSpec="center" w:tblpY="65"/>
        <w:tblW w:w="0" w:type="auto"/>
        <w:tblBorders>
          <w:top w:val="none" w:sz="0" w:space="0" w:color="auto"/>
          <w:left w:val="none" w:sz="0" w:space="0" w:color="auto"/>
          <w:bottom w:val="dashed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1950"/>
        <w:gridCol w:w="709"/>
      </w:tblGrid>
      <w:tr w:rsidR="009405D4" w14:paraId="67BF04BE" w14:textId="77777777" w:rsidTr="009405D4">
        <w:trPr>
          <w:trHeight w:val="397"/>
        </w:trPr>
        <w:tc>
          <w:tcPr>
            <w:tcW w:w="616" w:type="dxa"/>
            <w:tcBorders>
              <w:bottom w:val="single" w:sz="12" w:space="0" w:color="4F81BD" w:themeColor="accent1"/>
            </w:tcBorders>
            <w:vAlign w:val="center"/>
          </w:tcPr>
          <w:p w14:paraId="222E0B73" w14:textId="77777777" w:rsidR="009405D4" w:rsidRPr="00F94C35" w:rsidRDefault="009405D4" w:rsidP="008675E9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F94C35">
              <w:rPr>
                <w:rFonts w:ascii="ＭＳ ゴシック" w:eastAsia="ＭＳ ゴシック" w:hAnsi="ＭＳ ゴシック" w:cs="Times New Roman" w:hint="eastAsia"/>
                <w:sz w:val="24"/>
              </w:rPr>
              <w:t>金</w:t>
            </w:r>
          </w:p>
        </w:tc>
        <w:tc>
          <w:tcPr>
            <w:tcW w:w="1950" w:type="dxa"/>
            <w:tcBorders>
              <w:bottom w:val="single" w:sz="12" w:space="0" w:color="4F81BD" w:themeColor="accent1"/>
            </w:tcBorders>
            <w:vAlign w:val="center"/>
          </w:tcPr>
          <w:p w14:paraId="5B79FED0" w14:textId="231C0DBF" w:rsidR="009405D4" w:rsidRPr="00A34037" w:rsidRDefault="009405D4" w:rsidP="008675E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4F81BD" w:themeColor="accent1"/>
            </w:tcBorders>
            <w:vAlign w:val="center"/>
          </w:tcPr>
          <w:p w14:paraId="723148B4" w14:textId="77777777" w:rsidR="009405D4" w:rsidRPr="00F94C35" w:rsidRDefault="009405D4" w:rsidP="008675E9">
            <w:pPr>
              <w:rPr>
                <w:rFonts w:ascii="ＭＳ ゴシック" w:eastAsia="ＭＳ ゴシック" w:hAnsi="ＭＳ ゴシック" w:cs="Times New Roman"/>
                <w:sz w:val="24"/>
                <w:u w:val="single"/>
              </w:rPr>
            </w:pPr>
            <w:r w:rsidRPr="00F94C35">
              <w:rPr>
                <w:rFonts w:ascii="ＭＳ ゴシック" w:eastAsia="ＭＳ ゴシック" w:hAnsi="ＭＳ ゴシック" w:cs="Times New Roman" w:hint="eastAsia"/>
                <w:sz w:val="24"/>
              </w:rPr>
              <w:t>円</w:t>
            </w:r>
            <w:r w:rsidRPr="00F94C35">
              <w:rPr>
                <w:rFonts w:ascii="ＭＳ ゴシック" w:eastAsia="ＭＳ ゴシック" w:hAnsi="ＭＳ ゴシック" w:cs="Times New Roman"/>
                <w:sz w:val="24"/>
              </w:rPr>
              <w:t>也</w:t>
            </w:r>
          </w:p>
        </w:tc>
      </w:tr>
    </w:tbl>
    <w:p w14:paraId="4A76DF00" w14:textId="401226A3" w:rsidR="009405D4" w:rsidRPr="00551EBA" w:rsidRDefault="009405D4" w:rsidP="008675E9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13610612" w14:textId="77777777" w:rsidR="00551EBA" w:rsidRPr="00551EBA" w:rsidRDefault="00551EBA" w:rsidP="008675E9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1F2C4600" w14:textId="25CDF008" w:rsidR="00C71279" w:rsidRPr="00551EBA" w:rsidRDefault="00C71279" w:rsidP="008675E9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>上記の金額を、青森県</w:t>
      </w:r>
      <w:r w:rsidR="00E71B51"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>に対する</w:t>
      </w:r>
      <w:r w:rsidR="0026202A">
        <w:rPr>
          <w:rFonts w:ascii="ＭＳ ゴシック" w:eastAsia="ＭＳ ゴシック" w:hAnsi="ＭＳ ゴシック" w:cs="Times New Roman" w:hint="eastAsia"/>
          <w:sz w:val="24"/>
          <w:szCs w:val="24"/>
        </w:rPr>
        <w:t>ふるさと納税</w:t>
      </w:r>
      <w:r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>として寄附します。</w:t>
      </w:r>
    </w:p>
    <w:p w14:paraId="07A56ABC" w14:textId="77777777" w:rsidR="00252C2D" w:rsidRPr="00551EBA" w:rsidRDefault="00252C2D" w:rsidP="008675E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center" w:tblpY="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252C2D" w:rsidRPr="00551EBA" w14:paraId="16FD1221" w14:textId="77777777" w:rsidTr="00252C2D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3C3C6DB" w14:textId="77777777" w:rsidR="00252C2D" w:rsidRPr="00551EBA" w:rsidRDefault="00252C2D" w:rsidP="008675E9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住所</w:t>
            </w:r>
          </w:p>
        </w:tc>
        <w:tc>
          <w:tcPr>
            <w:tcW w:w="7938" w:type="dxa"/>
            <w:tcBorders>
              <w:bottom w:val="dashed" w:sz="4" w:space="0" w:color="4F81BD" w:themeColor="accent1"/>
            </w:tcBorders>
            <w:vAlign w:val="center"/>
          </w:tcPr>
          <w:p w14:paraId="28B08578" w14:textId="77777777" w:rsidR="00252C2D" w:rsidRPr="00551EBA" w:rsidRDefault="00252C2D" w:rsidP="008675E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</w:tc>
      </w:tr>
      <w:tr w:rsidR="00252C2D" w:rsidRPr="00551EBA" w14:paraId="72D9CCD1" w14:textId="77777777" w:rsidTr="00252C2D">
        <w:trPr>
          <w:trHeight w:val="871"/>
        </w:trPr>
        <w:tc>
          <w:tcPr>
            <w:tcW w:w="1418" w:type="dxa"/>
            <w:vMerge/>
            <w:tcBorders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5AD450C" w14:textId="77777777" w:rsidR="00252C2D" w:rsidRPr="00551EBA" w:rsidRDefault="00252C2D" w:rsidP="008675E9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633E94A8" w14:textId="77777777" w:rsidR="00252C2D" w:rsidRPr="00551EBA" w:rsidRDefault="00252C2D" w:rsidP="008675E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  <w:tr w:rsidR="00252C2D" w:rsidRPr="00551EBA" w14:paraId="3A798F3A" w14:textId="77777777" w:rsidTr="00252C2D">
        <w:trPr>
          <w:trHeight w:val="452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8935B53" w14:textId="77777777" w:rsidR="00252C2D" w:rsidRPr="00551EBA" w:rsidRDefault="00252C2D" w:rsidP="008675E9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カナ</w:t>
            </w: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2" w:space="0" w:color="B8CCE4" w:themeColor="accent1" w:themeTint="66"/>
            </w:tcBorders>
            <w:vAlign w:val="center"/>
          </w:tcPr>
          <w:p w14:paraId="38233A1F" w14:textId="77777777" w:rsidR="00252C2D" w:rsidRPr="00551EBA" w:rsidRDefault="00252C2D" w:rsidP="008675E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  <w:tr w:rsidR="00252C2D" w:rsidRPr="00551EBA" w14:paraId="71E38C09" w14:textId="77777777" w:rsidTr="00252C2D">
        <w:trPr>
          <w:trHeight w:val="700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4788759" w14:textId="77777777" w:rsidR="00252C2D" w:rsidRPr="00551EBA" w:rsidRDefault="00252C2D" w:rsidP="008675E9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氏名</w:t>
            </w:r>
          </w:p>
        </w:tc>
        <w:tc>
          <w:tcPr>
            <w:tcW w:w="7938" w:type="dxa"/>
            <w:tcBorders>
              <w:top w:val="dashed" w:sz="2" w:space="0" w:color="B8CCE4" w:themeColor="accent1" w:themeTint="66"/>
              <w:bottom w:val="dashed" w:sz="4" w:space="0" w:color="4F81BD" w:themeColor="accent1"/>
            </w:tcBorders>
            <w:vAlign w:val="center"/>
          </w:tcPr>
          <w:p w14:paraId="7EED5505" w14:textId="77777777" w:rsidR="00252C2D" w:rsidRPr="00551EBA" w:rsidRDefault="00252C2D" w:rsidP="008675E9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52C2D" w:rsidRPr="00551EBA" w14:paraId="2B5BD9B0" w14:textId="77777777" w:rsidTr="00252C2D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18032C6" w14:textId="77777777" w:rsidR="00252C2D" w:rsidRPr="00551EBA" w:rsidRDefault="00252C2D" w:rsidP="008675E9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電話</w:t>
            </w: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6E28B95B" w14:textId="77777777" w:rsidR="00252C2D" w:rsidRPr="00551EBA" w:rsidRDefault="00252C2D" w:rsidP="008675E9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4"/>
              </w:rPr>
            </w:pPr>
            <w:r w:rsidRPr="00551EBA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</w:rPr>
              <w:t xml:space="preserve">　</w:t>
            </w:r>
          </w:p>
        </w:tc>
      </w:tr>
      <w:tr w:rsidR="00252C2D" w:rsidRPr="00551EBA" w14:paraId="6E5C94B1" w14:textId="77777777" w:rsidTr="00252C2D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DBAF1B3" w14:textId="77777777" w:rsidR="00252C2D" w:rsidRPr="00551EBA" w:rsidRDefault="00252C2D" w:rsidP="008675E9">
            <w:pPr>
              <w:ind w:leftChars="87" w:left="183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メール</w:t>
            </w: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07D76C26" w14:textId="77777777" w:rsidR="00252C2D" w:rsidRPr="00551EBA" w:rsidRDefault="00252C2D" w:rsidP="008675E9">
            <w:pPr>
              <w:ind w:rightChars="-454" w:right="-95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7355B5F2" w14:textId="70C12E8D" w:rsidR="00C71279" w:rsidRPr="00252C2D" w:rsidRDefault="00C71279" w:rsidP="008675E9">
      <w:pPr>
        <w:tabs>
          <w:tab w:val="center" w:pos="1267"/>
        </w:tabs>
        <w:rPr>
          <w:rFonts w:ascii="ＭＳ ゴシック" w:eastAsia="ＭＳ ゴシック" w:hAnsi="ＭＳ ゴシック" w:cs="Times New Roman"/>
          <w:sz w:val="24"/>
          <w:szCs w:val="24"/>
          <w:u w:val="dotted"/>
        </w:rPr>
      </w:pPr>
    </w:p>
    <w:p w14:paraId="3A31F1DC" w14:textId="77777777" w:rsidR="001969B9" w:rsidRPr="00252C2D" w:rsidRDefault="00F70619" w:rsidP="008675E9">
      <w:pPr>
        <w:rPr>
          <w:rFonts w:asciiTheme="minorEastAsia" w:hAnsiTheme="minorEastAsia" w:cs="Times New Roman"/>
          <w:szCs w:val="21"/>
        </w:rPr>
      </w:pPr>
      <w:r w:rsidRPr="00252C2D">
        <w:rPr>
          <w:rFonts w:ascii="ＭＳ ゴシック" w:eastAsia="ＭＳ ゴシック" w:hAnsi="ＭＳ ゴシック" w:cs="Times New Roman" w:hint="eastAsia"/>
          <w:color w:val="4F81BD" w:themeColor="accent1"/>
          <w:sz w:val="24"/>
          <w:szCs w:val="24"/>
        </w:rPr>
        <w:t>◎</w:t>
      </w:r>
      <w:r w:rsidR="00DD20D7" w:rsidRPr="00252C2D">
        <w:rPr>
          <w:rFonts w:ascii="ＭＳ ゴシック" w:eastAsia="ＭＳ ゴシック" w:hAnsi="ＭＳ ゴシック" w:cs="Times New Roman" w:hint="eastAsia"/>
          <w:color w:val="4F81BD" w:themeColor="accent1"/>
          <w:sz w:val="24"/>
          <w:szCs w:val="24"/>
        </w:rPr>
        <w:t xml:space="preserve"> </w:t>
      </w:r>
      <w:r w:rsidR="00C71279" w:rsidRPr="00252C2D">
        <w:rPr>
          <w:rFonts w:ascii="ＭＳ ゴシック" w:eastAsia="ＭＳ ゴシック" w:hAnsi="ＭＳ ゴシック" w:cs="Times New Roman" w:hint="eastAsia"/>
          <w:color w:val="4F81BD" w:themeColor="accent1"/>
          <w:sz w:val="24"/>
          <w:szCs w:val="24"/>
        </w:rPr>
        <w:t>寄附金のご入金方法</w:t>
      </w:r>
      <w:r w:rsidR="00C71279" w:rsidRPr="00252C2D">
        <w:rPr>
          <w:rFonts w:asciiTheme="minorEastAsia" w:hAnsiTheme="minorEastAsia" w:cs="Times New Roman" w:hint="eastAsia"/>
          <w:color w:val="404040" w:themeColor="text1" w:themeTint="BF"/>
          <w:szCs w:val="21"/>
        </w:rPr>
        <w:t>（いずれか１つの方法を選択し、</w:t>
      </w:r>
      <w:r w:rsidR="007B7C0C" w:rsidRPr="00252C2D">
        <w:rPr>
          <w:rFonts w:asciiTheme="minorEastAsia" w:hAnsiTheme="minorEastAsia" w:cs="Times New Roman" w:hint="eastAsia"/>
          <w:color w:val="404040" w:themeColor="text1" w:themeTint="BF"/>
          <w:szCs w:val="21"/>
        </w:rPr>
        <w:t>□にチェックを入れてください</w:t>
      </w:r>
      <w:r w:rsidR="00C71279" w:rsidRPr="00252C2D">
        <w:rPr>
          <w:rFonts w:asciiTheme="minorEastAsia" w:hAnsiTheme="minorEastAsia" w:cs="Times New Roman" w:hint="eastAsia"/>
          <w:color w:val="404040" w:themeColor="text1" w:themeTint="BF"/>
          <w:szCs w:val="21"/>
        </w:rPr>
        <w:t>）</w:t>
      </w:r>
    </w:p>
    <w:tbl>
      <w:tblPr>
        <w:tblW w:w="935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985"/>
        <w:gridCol w:w="4677"/>
        <w:gridCol w:w="1843"/>
      </w:tblGrid>
      <w:tr w:rsidR="00DD20D7" w:rsidRPr="00252C2D" w14:paraId="70693D8F" w14:textId="77777777" w:rsidTr="00252C2D">
        <w:trPr>
          <w:trHeight w:val="461"/>
        </w:trPr>
        <w:tc>
          <w:tcPr>
            <w:tcW w:w="847" w:type="dxa"/>
            <w:tcBorders>
              <w:top w:val="single" w:sz="6" w:space="0" w:color="4F81BD" w:themeColor="accent1"/>
              <w:left w:val="single" w:sz="6" w:space="0" w:color="4F81BD" w:themeColor="accent1"/>
              <w:bottom w:val="dotted" w:sz="4" w:space="0" w:color="4F81BD" w:themeColor="accent1"/>
              <w:right w:val="nil"/>
            </w:tcBorders>
            <w:vAlign w:val="center"/>
          </w:tcPr>
          <w:p w14:paraId="291862F5" w14:textId="233046F9" w:rsidR="00C71279" w:rsidRPr="00252C2D" w:rsidRDefault="0020057C" w:rsidP="008675E9">
            <w:pPr>
              <w:jc w:val="center"/>
              <w:rPr>
                <w:rFonts w:ascii="Century" w:eastAsia="ＭＳ 明朝" w:hAnsi="Century" w:cs="Times New Roman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4F81BD" w:themeColor="accent1"/>
                  <w:sz w:val="24"/>
                  <w:szCs w:val="24"/>
                </w:rPr>
                <w:id w:val="-11376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615B">
                  <w:rPr>
                    <w:rFonts w:ascii="ＭＳ ゴシック" w:eastAsia="ＭＳ ゴシック" w:hAnsi="ＭＳ ゴシック" w:hint="eastAsia"/>
                    <w:color w:val="4F81BD" w:themeColor="accen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4F81BD" w:themeColor="accent1"/>
              <w:left w:val="nil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27992945" w14:textId="3C0F8C95" w:rsidR="00C71279" w:rsidRPr="00252C2D" w:rsidRDefault="009405D4" w:rsidP="008675E9">
            <w:pPr>
              <w:widowControl/>
              <w:rPr>
                <w:rFonts w:ascii="ＭＳ ゴシック" w:eastAsia="ＭＳ ゴシック" w:hAnsi="ＭＳ ゴシック" w:cs="Arial"/>
                <w:color w:val="4F81BD" w:themeColor="accent1"/>
                <w:kern w:val="24"/>
                <w:sz w:val="24"/>
                <w:szCs w:val="24"/>
              </w:rPr>
            </w:pPr>
            <w:r w:rsidRPr="00252C2D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4"/>
                <w:szCs w:val="24"/>
              </w:rPr>
              <w:t>口座振込</w:t>
            </w:r>
          </w:p>
        </w:tc>
        <w:tc>
          <w:tcPr>
            <w:tcW w:w="4677" w:type="dxa"/>
            <w:tcBorders>
              <w:top w:val="single" w:sz="6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39D114DB" w14:textId="4D06DCC2" w:rsidR="00C71279" w:rsidRPr="00252C2D" w:rsidRDefault="009405D4" w:rsidP="008675E9">
            <w:pPr>
              <w:widowControl/>
              <w:rPr>
                <w:rFonts w:ascii="Arial" w:eastAsia="ＭＳ Ｐゴシック" w:hAnsi="Arial" w:cs="Arial"/>
                <w:color w:val="404040" w:themeColor="text1" w:themeTint="BF"/>
                <w:kern w:val="0"/>
                <w:szCs w:val="21"/>
              </w:rPr>
            </w:pPr>
            <w:r w:rsidRPr="00252C2D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県所定の口座への銀行振込</w:t>
            </w:r>
          </w:p>
        </w:tc>
        <w:tc>
          <w:tcPr>
            <w:tcW w:w="1843" w:type="dxa"/>
            <w:tcBorders>
              <w:top w:val="single" w:sz="6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single" w:sz="6" w:space="0" w:color="4F81BD" w:themeColor="accent1"/>
            </w:tcBorders>
            <w:tcMar>
              <w:top w:w="57" w:type="dxa"/>
              <w:bottom w:w="57" w:type="dxa"/>
            </w:tcMar>
            <w:vAlign w:val="center"/>
          </w:tcPr>
          <w:p w14:paraId="2519F8C4" w14:textId="72246020" w:rsidR="00C71279" w:rsidRPr="0026202A" w:rsidRDefault="009405D4" w:rsidP="008675E9">
            <w:pPr>
              <w:rPr>
                <w:rFonts w:asciiTheme="minorEastAsia" w:hAnsiTheme="minorEastAsia"/>
                <w:b/>
                <w:bCs/>
                <w:color w:val="404040" w:themeColor="text1" w:themeTint="BF"/>
                <w:kern w:val="0"/>
                <w:szCs w:val="21"/>
              </w:rPr>
            </w:pPr>
            <w:r w:rsidRPr="0026202A">
              <w:rPr>
                <w:rFonts w:asciiTheme="minorEastAsia" w:hAnsiTheme="minorEastAsia" w:cs="Arial" w:hint="eastAsia"/>
                <w:b/>
                <w:bCs/>
                <w:color w:val="404040" w:themeColor="text1" w:themeTint="BF"/>
                <w:kern w:val="24"/>
                <w:szCs w:val="21"/>
              </w:rPr>
              <w:t>手数料負担</w:t>
            </w:r>
            <w:r w:rsidR="00252C2D" w:rsidRPr="0026202A">
              <w:rPr>
                <w:rFonts w:asciiTheme="minorEastAsia" w:hAnsiTheme="minorEastAsia" w:cs="Arial" w:hint="eastAsia"/>
                <w:b/>
                <w:bCs/>
                <w:color w:val="404040" w:themeColor="text1" w:themeTint="BF"/>
                <w:kern w:val="24"/>
                <w:szCs w:val="21"/>
              </w:rPr>
              <w:t>あり</w:t>
            </w:r>
          </w:p>
        </w:tc>
      </w:tr>
      <w:tr w:rsidR="00DD20D7" w:rsidRPr="00252C2D" w14:paraId="4BDE5F59" w14:textId="77777777" w:rsidTr="00252C2D">
        <w:trPr>
          <w:trHeight w:val="514"/>
        </w:trPr>
        <w:tc>
          <w:tcPr>
            <w:tcW w:w="847" w:type="dxa"/>
            <w:tcBorders>
              <w:top w:val="dotted" w:sz="4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nil"/>
            </w:tcBorders>
            <w:vAlign w:val="center"/>
          </w:tcPr>
          <w:p w14:paraId="22DA68E7" w14:textId="02B9DD5D" w:rsidR="007A4231" w:rsidRPr="00252C2D" w:rsidRDefault="0020057C" w:rsidP="008675E9">
            <w:pPr>
              <w:jc w:val="center"/>
              <w:rPr>
                <w:rFonts w:ascii="Century" w:eastAsia="ＭＳ 明朝" w:hAnsi="Century" w:cs="Times New Roman"/>
                <w:noProof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4F81BD" w:themeColor="accent1"/>
                  <w:sz w:val="24"/>
                  <w:szCs w:val="24"/>
                </w:rPr>
                <w:id w:val="-1701621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615B">
                  <w:rPr>
                    <w:rFonts w:ascii="ＭＳ ゴシック" w:eastAsia="ＭＳ ゴシック" w:hAnsi="ＭＳ ゴシック" w:hint="eastAsia"/>
                    <w:color w:val="4F81BD" w:themeColor="accen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dotted" w:sz="4" w:space="0" w:color="4F81BD" w:themeColor="accent1"/>
              <w:left w:val="nil"/>
              <w:bottom w:val="single" w:sz="6" w:space="0" w:color="4F81BD" w:themeColor="accent1"/>
              <w:right w:val="dotted" w:sz="4" w:space="0" w:color="4F81BD" w:themeColor="accent1"/>
            </w:tcBorders>
            <w:vAlign w:val="center"/>
          </w:tcPr>
          <w:p w14:paraId="2FF71E1E" w14:textId="3B910F4A" w:rsidR="007A4231" w:rsidRPr="00252C2D" w:rsidRDefault="005A1609" w:rsidP="008675E9">
            <w:pPr>
              <w:widowControl/>
              <w:ind w:left="240" w:hangingChars="100" w:hanging="240"/>
              <w:rPr>
                <w:rFonts w:ascii="ＭＳ ゴシック" w:eastAsia="ＭＳ ゴシック" w:hAnsi="ＭＳ ゴシック" w:cs="Arial"/>
                <w:color w:val="4F81BD" w:themeColor="accent1"/>
                <w:kern w:val="24"/>
                <w:sz w:val="24"/>
                <w:szCs w:val="24"/>
              </w:rPr>
            </w:pPr>
            <w:r w:rsidRPr="00252C2D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4"/>
                <w:szCs w:val="24"/>
              </w:rPr>
              <w:t>ゆうちょ銀行</w:t>
            </w:r>
          </w:p>
        </w:tc>
        <w:tc>
          <w:tcPr>
            <w:tcW w:w="4677" w:type="dxa"/>
            <w:tcBorders>
              <w:top w:val="dotted" w:sz="4" w:space="0" w:color="4F81BD" w:themeColor="accent1"/>
              <w:left w:val="dotted" w:sz="4" w:space="0" w:color="4F81BD" w:themeColor="accent1"/>
              <w:bottom w:val="single" w:sz="6" w:space="0" w:color="4F81BD" w:themeColor="accent1"/>
              <w:right w:val="dotted" w:sz="4" w:space="0" w:color="4F81BD" w:themeColor="accent1"/>
            </w:tcBorders>
            <w:vAlign w:val="center"/>
          </w:tcPr>
          <w:p w14:paraId="364B2137" w14:textId="585E7DDE" w:rsidR="007A4231" w:rsidRPr="00252C2D" w:rsidRDefault="007A4231" w:rsidP="008675E9">
            <w:pPr>
              <w:widowControl/>
              <w:rPr>
                <w:rFonts w:ascii="ＭＳ 明朝" w:eastAsia="ＭＳ 明朝" w:hAnsi="ＭＳ 明朝" w:cs="Arial"/>
                <w:color w:val="404040" w:themeColor="text1" w:themeTint="BF"/>
                <w:kern w:val="24"/>
                <w:szCs w:val="21"/>
              </w:rPr>
            </w:pPr>
            <w:r w:rsidRPr="00252C2D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お送りする</w:t>
            </w:r>
            <w:r w:rsidR="00F52302" w:rsidRPr="00252C2D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専用の払込用紙</w:t>
            </w:r>
            <w:r w:rsidRPr="00252C2D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による納付</w:t>
            </w:r>
          </w:p>
        </w:tc>
        <w:tc>
          <w:tcPr>
            <w:tcW w:w="1843" w:type="dxa"/>
            <w:tcBorders>
              <w:top w:val="dotted" w:sz="4" w:space="0" w:color="4F81BD" w:themeColor="accent1"/>
              <w:left w:val="dotted" w:sz="4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7B461D48" w14:textId="77777777" w:rsidR="00C21693" w:rsidRPr="0026202A" w:rsidRDefault="007A4231" w:rsidP="008675E9">
            <w:pPr>
              <w:widowControl/>
              <w:rPr>
                <w:rFonts w:asciiTheme="minorEastAsia" w:hAnsiTheme="minorEastAsia" w:cs="Arial"/>
                <w:color w:val="404040" w:themeColor="text1" w:themeTint="BF"/>
                <w:kern w:val="24"/>
                <w:szCs w:val="21"/>
              </w:rPr>
            </w:pPr>
            <w:r w:rsidRPr="0026202A">
              <w:rPr>
                <w:rFonts w:asciiTheme="minorEastAsia" w:hAnsiTheme="minorEastAsia" w:cs="Arial" w:hint="eastAsia"/>
                <w:color w:val="404040" w:themeColor="text1" w:themeTint="BF"/>
                <w:kern w:val="24"/>
                <w:szCs w:val="21"/>
              </w:rPr>
              <w:t>手数料無料</w:t>
            </w:r>
          </w:p>
        </w:tc>
      </w:tr>
    </w:tbl>
    <w:p w14:paraId="65B34C1F" w14:textId="77777777" w:rsidR="00232F3F" w:rsidRPr="00252C2D" w:rsidRDefault="00232F3F" w:rsidP="008675E9">
      <w:pPr>
        <w:rPr>
          <w:rFonts w:asciiTheme="majorEastAsia" w:eastAsiaTheme="majorEastAsia" w:hAnsiTheme="majorEastAsia" w:cs="ＭＳ 明朝"/>
          <w:color w:val="4F81BD" w:themeColor="accent1"/>
          <w:sz w:val="24"/>
          <w:szCs w:val="24"/>
        </w:rPr>
      </w:pPr>
    </w:p>
    <w:p w14:paraId="2A7C3973" w14:textId="51B03373" w:rsidR="00C07AA4" w:rsidRPr="00252C2D" w:rsidRDefault="00DD20D7" w:rsidP="008675E9">
      <w:pPr>
        <w:rPr>
          <w:rFonts w:asciiTheme="majorEastAsia" w:eastAsiaTheme="majorEastAsia" w:hAnsiTheme="majorEastAsia" w:cs="ＭＳ 明朝"/>
          <w:color w:val="4A442A" w:themeColor="background2" w:themeShade="40"/>
          <w:szCs w:val="21"/>
        </w:rPr>
      </w:pPr>
      <w:r w:rsidRPr="00252C2D">
        <w:rPr>
          <w:rFonts w:asciiTheme="majorEastAsia" w:eastAsiaTheme="majorEastAsia" w:hAnsiTheme="majorEastAsia" w:cs="ＭＳ 明朝" w:hint="eastAsia"/>
          <w:color w:val="4F81BD" w:themeColor="accent1"/>
          <w:sz w:val="24"/>
          <w:szCs w:val="24"/>
        </w:rPr>
        <w:t xml:space="preserve">◎ </w:t>
      </w:r>
      <w:r w:rsidR="00F70619" w:rsidRPr="00252C2D">
        <w:rPr>
          <w:rFonts w:asciiTheme="majorEastAsia" w:eastAsiaTheme="majorEastAsia" w:hAnsiTheme="majorEastAsia" w:cs="ＭＳ 明朝" w:hint="eastAsia"/>
          <w:color w:val="4F81BD" w:themeColor="accent1"/>
          <w:sz w:val="24"/>
          <w:szCs w:val="24"/>
        </w:rPr>
        <w:t>希望する</w:t>
      </w:r>
      <w:r w:rsidR="008675E9">
        <w:rPr>
          <w:rFonts w:asciiTheme="majorEastAsia" w:eastAsiaTheme="majorEastAsia" w:hAnsiTheme="majorEastAsia" w:cs="ＭＳ 明朝" w:hint="eastAsia"/>
          <w:color w:val="4F81BD" w:themeColor="accent1"/>
          <w:sz w:val="24"/>
          <w:szCs w:val="24"/>
        </w:rPr>
        <w:t>返礼品</w:t>
      </w:r>
      <w:r w:rsidR="00F70619"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（</w:t>
      </w:r>
      <w:r w:rsidR="001D440A"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県外にお住まいで寄附金額が</w:t>
      </w:r>
      <w:r w:rsidR="000D1726"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13,000</w:t>
      </w:r>
      <w:r w:rsidR="001D440A"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円以上の方</w:t>
      </w:r>
      <w:r w:rsidR="00252C2D"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はご記入ください</w:t>
      </w:r>
      <w:r w:rsidR="00F70619" w:rsidRPr="00252C2D">
        <w:rPr>
          <w:rFonts w:asciiTheme="minorEastAsia" w:hAnsiTheme="minorEastAsia" w:cs="ＭＳ 明朝" w:hint="eastAsia"/>
          <w:color w:val="4A442A" w:themeColor="background2" w:themeShade="40"/>
          <w:szCs w:val="21"/>
        </w:rPr>
        <w:t>）</w:t>
      </w: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985"/>
        <w:gridCol w:w="992"/>
        <w:gridCol w:w="5528"/>
      </w:tblGrid>
      <w:tr w:rsidR="00FC54E0" w:rsidRPr="00252C2D" w14:paraId="4228DC6E" w14:textId="77777777" w:rsidTr="00252C2D">
        <w:trPr>
          <w:trHeight w:val="520"/>
        </w:trPr>
        <w:tc>
          <w:tcPr>
            <w:tcW w:w="850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7AB4B1BD" w14:textId="4F5B766D" w:rsidR="00FC54E0" w:rsidRPr="00252C2D" w:rsidRDefault="00FC54E0" w:rsidP="008675E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52C2D">
              <w:rPr>
                <w:rFonts w:asciiTheme="majorEastAsia" w:eastAsiaTheme="majorEastAsia" w:hAnsiTheme="majorEastAsia" w:cs="Times New Roman" w:hint="eastAsia"/>
                <w:color w:val="4F81BD" w:themeColor="accent1"/>
                <w:sz w:val="24"/>
                <w:szCs w:val="24"/>
              </w:rPr>
              <w:t>番号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1138C03" w14:textId="0F2909AA" w:rsidR="00FC54E0" w:rsidRPr="0090615B" w:rsidRDefault="00FC54E0" w:rsidP="008675E9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23AAA8E" w14:textId="0E715E45" w:rsidR="008675E9" w:rsidRDefault="008675E9" w:rsidP="008675E9">
            <w:pPr>
              <w:widowControl/>
              <w:jc w:val="center"/>
              <w:rPr>
                <w:rFonts w:asciiTheme="majorEastAsia" w:eastAsiaTheme="majorEastAsia" w:hAnsiTheme="majorEastAsia" w:cs="Arial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4F81BD" w:themeColor="accent1"/>
                <w:kern w:val="0"/>
                <w:sz w:val="24"/>
                <w:szCs w:val="24"/>
              </w:rPr>
              <w:t>返礼品</w:t>
            </w:r>
          </w:p>
          <w:p w14:paraId="65EEF560" w14:textId="6FB29CEA" w:rsidR="00FC54E0" w:rsidRPr="00252C2D" w:rsidRDefault="00FC54E0" w:rsidP="008675E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252C2D">
              <w:rPr>
                <w:rFonts w:asciiTheme="majorEastAsia" w:eastAsiaTheme="majorEastAsia" w:hAnsiTheme="majorEastAsia" w:cs="Arial" w:hint="eastAsia"/>
                <w:color w:val="4F81BD" w:themeColor="accent1"/>
                <w:kern w:val="0"/>
                <w:sz w:val="24"/>
                <w:szCs w:val="24"/>
              </w:rPr>
              <w:t>名称</w:t>
            </w:r>
          </w:p>
        </w:tc>
        <w:tc>
          <w:tcPr>
            <w:tcW w:w="5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485D1D" w14:textId="3464892A" w:rsidR="00FC54E0" w:rsidRPr="0090615B" w:rsidRDefault="00FC54E0" w:rsidP="008675E9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Arial"/>
                <w:b/>
                <w:kern w:val="0"/>
                <w:sz w:val="24"/>
                <w:szCs w:val="24"/>
              </w:rPr>
            </w:pPr>
          </w:p>
        </w:tc>
      </w:tr>
      <w:tr w:rsidR="00FC54E0" w:rsidRPr="00252C2D" w14:paraId="77F80D32" w14:textId="77777777" w:rsidTr="00252C2D">
        <w:trPr>
          <w:trHeight w:val="520"/>
        </w:trPr>
        <w:tc>
          <w:tcPr>
            <w:tcW w:w="850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373ECD7" w14:textId="77777777" w:rsidR="00FC54E0" w:rsidRPr="00252C2D" w:rsidRDefault="00FC54E0" w:rsidP="008675E9">
            <w:pPr>
              <w:jc w:val="center"/>
              <w:rPr>
                <w:rFonts w:asciiTheme="majorEastAsia" w:eastAsiaTheme="majorEastAsia" w:hAnsiTheme="majorEastAsia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51B4C5" w14:textId="77777777" w:rsidR="00FC54E0" w:rsidRPr="0090615B" w:rsidRDefault="00FC54E0" w:rsidP="008675E9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690BA0B" w14:textId="77777777" w:rsidR="00FC54E0" w:rsidRPr="00252C2D" w:rsidRDefault="00FC54E0" w:rsidP="008675E9">
            <w:pPr>
              <w:widowControl/>
              <w:jc w:val="center"/>
              <w:rPr>
                <w:rFonts w:asciiTheme="majorEastAsia" w:eastAsiaTheme="majorEastAsia" w:hAnsiTheme="majorEastAsia" w:cs="Arial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93DEE9F" w14:textId="77777777" w:rsidR="00FC54E0" w:rsidRPr="0090615B" w:rsidRDefault="00FC54E0" w:rsidP="008675E9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Arial"/>
                <w:b/>
                <w:kern w:val="0"/>
                <w:sz w:val="24"/>
                <w:szCs w:val="24"/>
              </w:rPr>
            </w:pPr>
          </w:p>
        </w:tc>
      </w:tr>
      <w:tr w:rsidR="00FC54E0" w:rsidRPr="00252C2D" w14:paraId="0F2FEAB9" w14:textId="77777777" w:rsidTr="00252C2D">
        <w:trPr>
          <w:trHeight w:val="520"/>
        </w:trPr>
        <w:tc>
          <w:tcPr>
            <w:tcW w:w="850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C3785EB" w14:textId="77777777" w:rsidR="00FC54E0" w:rsidRPr="00252C2D" w:rsidRDefault="00FC54E0" w:rsidP="008675E9">
            <w:pPr>
              <w:jc w:val="center"/>
              <w:rPr>
                <w:rFonts w:asciiTheme="majorEastAsia" w:eastAsiaTheme="majorEastAsia" w:hAnsiTheme="majorEastAsia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1971CC" w14:textId="77777777" w:rsidR="00FC54E0" w:rsidRPr="0090615B" w:rsidRDefault="00FC54E0" w:rsidP="008675E9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02F6877" w14:textId="77777777" w:rsidR="00FC54E0" w:rsidRPr="00252C2D" w:rsidRDefault="00FC54E0" w:rsidP="008675E9">
            <w:pPr>
              <w:widowControl/>
              <w:jc w:val="center"/>
              <w:rPr>
                <w:rFonts w:asciiTheme="majorEastAsia" w:eastAsiaTheme="majorEastAsia" w:hAnsiTheme="majorEastAsia" w:cs="Arial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C77067" w14:textId="77777777" w:rsidR="00FC54E0" w:rsidRPr="0090615B" w:rsidRDefault="00FC54E0" w:rsidP="008675E9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Arial"/>
                <w:b/>
                <w:kern w:val="0"/>
                <w:sz w:val="24"/>
                <w:szCs w:val="24"/>
              </w:rPr>
            </w:pPr>
          </w:p>
        </w:tc>
      </w:tr>
    </w:tbl>
    <w:p w14:paraId="2DCCFD73" w14:textId="16EA9685" w:rsidR="00551EBA" w:rsidRPr="008675E9" w:rsidRDefault="00010FBF" w:rsidP="008675E9">
      <w:pPr>
        <w:ind w:firstLineChars="200" w:firstLine="420"/>
        <w:rPr>
          <w:rFonts w:ascii="Century" w:eastAsia="ＭＳ 明朝" w:hAnsi="Century" w:cs="Times New Roman"/>
          <w:color w:val="404040" w:themeColor="text1" w:themeTint="BF"/>
          <w:szCs w:val="21"/>
        </w:rPr>
      </w:pPr>
      <w:r w:rsidRPr="008675E9">
        <w:rPr>
          <w:rFonts w:ascii="Century" w:eastAsia="ＭＳ 明朝" w:hAnsi="Century" w:cs="Times New Roman" w:hint="eastAsia"/>
          <w:color w:val="404040" w:themeColor="text1" w:themeTint="BF"/>
          <w:szCs w:val="21"/>
        </w:rPr>
        <w:t>※</w:t>
      </w:r>
      <w:r w:rsidR="00FC54E0" w:rsidRPr="008675E9">
        <w:rPr>
          <w:rFonts w:ascii="Century" w:eastAsia="ＭＳ 明朝" w:hAnsi="Century" w:cs="Times New Roman" w:hint="eastAsia"/>
          <w:color w:val="404040" w:themeColor="text1" w:themeTint="BF"/>
          <w:szCs w:val="21"/>
        </w:rPr>
        <w:t>寄附金額の範囲で複数口のご希望がある場合はご記入ください。</w:t>
      </w:r>
    </w:p>
    <w:p w14:paraId="77695F0F" w14:textId="448A4831" w:rsidR="008675E9" w:rsidRPr="008675E9" w:rsidRDefault="00962DBA" w:rsidP="008675E9">
      <w:pPr>
        <w:ind w:firstLineChars="300" w:firstLine="630"/>
        <w:rPr>
          <w:rFonts w:ascii="Century" w:eastAsia="ＭＳ 明朝" w:hAnsi="Century" w:cs="Times New Roman"/>
          <w:color w:val="404040" w:themeColor="text1" w:themeTint="BF"/>
          <w:szCs w:val="21"/>
        </w:rPr>
      </w:pPr>
      <w:r w:rsidRPr="008675E9">
        <w:rPr>
          <w:rFonts w:ascii="Century" w:eastAsia="ＭＳ 明朝" w:hAnsi="Century" w:cs="Times New Roman" w:hint="eastAsia"/>
          <w:color w:val="404040" w:themeColor="text1" w:themeTint="BF"/>
          <w:szCs w:val="21"/>
        </w:rPr>
        <w:t>記入のない場合は、不要として扱わせていただきます</w:t>
      </w:r>
      <w:r w:rsidR="008675E9" w:rsidRPr="008675E9">
        <w:rPr>
          <w:rFonts w:ascii="Century" w:eastAsia="ＭＳ 明朝" w:hAnsi="Century" w:cs="Times New Roman" w:hint="eastAsia"/>
          <w:color w:val="404040" w:themeColor="text1" w:themeTint="BF"/>
          <w:szCs w:val="21"/>
        </w:rPr>
        <w:t>。</w:t>
      </w:r>
    </w:p>
    <w:p w14:paraId="08006B10" w14:textId="77777777" w:rsidR="008675E9" w:rsidRPr="008675E9" w:rsidRDefault="008675E9" w:rsidP="008675E9">
      <w:pPr>
        <w:rPr>
          <w:rFonts w:ascii="Century" w:eastAsia="ＭＳ 明朝" w:hAnsi="Century" w:cs="Times New Roman"/>
          <w:color w:val="404040" w:themeColor="text1" w:themeTint="BF"/>
          <w:szCs w:val="21"/>
        </w:rPr>
      </w:pPr>
    </w:p>
    <w:p w14:paraId="546B215F" w14:textId="5410CCBB" w:rsidR="00010D8F" w:rsidRPr="00252C2D" w:rsidRDefault="00A80474" w:rsidP="008675E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◎</w:t>
      </w:r>
      <w:r w:rsidR="00DD20D7"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 xml:space="preserve"> </w:t>
      </w:r>
      <w:r w:rsidR="00C3470A"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寄附</w:t>
      </w:r>
      <w:r w:rsidR="00CE372E"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金</w:t>
      </w:r>
      <w:r w:rsidR="00C3470A"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の</w:t>
      </w:r>
      <w:r w:rsidR="00C3470A" w:rsidRPr="00252C2D">
        <w:rPr>
          <w:rFonts w:asciiTheme="majorEastAsia" w:eastAsiaTheme="majorEastAsia" w:hAnsiTheme="majorEastAsia"/>
          <w:color w:val="4F81BD" w:themeColor="accent1"/>
          <w:sz w:val="24"/>
          <w:szCs w:val="24"/>
        </w:rPr>
        <w:t>使い</w:t>
      </w:r>
      <w:r w:rsidR="00CC58F1"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みち</w:t>
      </w:r>
      <w:r w:rsidR="00CE372E" w:rsidRPr="008675E9">
        <w:rPr>
          <w:rFonts w:asciiTheme="minorEastAsia" w:hAnsiTheme="minorEastAsia" w:hint="eastAsia"/>
          <w:color w:val="404040" w:themeColor="text1" w:themeTint="BF"/>
          <w:szCs w:val="21"/>
        </w:rPr>
        <w:t>（</w:t>
      </w:r>
      <w:r w:rsidR="008675E9">
        <w:rPr>
          <w:rFonts w:asciiTheme="minorEastAsia" w:hAnsiTheme="minorEastAsia" w:hint="eastAsia"/>
          <w:color w:val="404040" w:themeColor="text1" w:themeTint="BF"/>
          <w:szCs w:val="21"/>
        </w:rPr>
        <w:t>ご希望される寄附金の</w:t>
      </w:r>
      <w:r w:rsidR="001D440A" w:rsidRPr="008675E9">
        <w:rPr>
          <w:rFonts w:asciiTheme="minorEastAsia" w:hAnsiTheme="minorEastAsia" w:hint="eastAsia"/>
          <w:color w:val="404040" w:themeColor="text1" w:themeTint="BF"/>
          <w:szCs w:val="21"/>
        </w:rPr>
        <w:t>使いみちの番号を</w:t>
      </w:r>
      <w:r w:rsidR="0026202A">
        <w:rPr>
          <w:rFonts w:asciiTheme="minorEastAsia" w:hAnsiTheme="minorEastAsia" w:hint="eastAsia"/>
          <w:color w:val="404040" w:themeColor="text1" w:themeTint="BF"/>
          <w:szCs w:val="21"/>
        </w:rPr>
        <w:t>ご記入ください</w:t>
      </w:r>
      <w:r w:rsidR="00CE372E" w:rsidRPr="008675E9">
        <w:rPr>
          <w:rFonts w:asciiTheme="minorEastAsia" w:hAnsiTheme="minorEastAsia" w:hint="eastAsia"/>
          <w:color w:val="404040" w:themeColor="text1" w:themeTint="BF"/>
          <w:szCs w:val="21"/>
        </w:rPr>
        <w:t>）</w:t>
      </w:r>
    </w:p>
    <w:tbl>
      <w:tblPr>
        <w:tblpPr w:leftFromText="142" w:rightFromText="142" w:vertAnchor="page" w:horzAnchor="page" w:tblpX="1542" w:tblpY="14049"/>
        <w:tblW w:w="2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848"/>
      </w:tblGrid>
      <w:tr w:rsidR="008675E9" w:rsidRPr="00252C2D" w14:paraId="37732ACC" w14:textId="77777777" w:rsidTr="008675E9">
        <w:trPr>
          <w:trHeight w:val="556"/>
        </w:trPr>
        <w:tc>
          <w:tcPr>
            <w:tcW w:w="8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2C0621A" w14:textId="77777777" w:rsidR="008675E9" w:rsidRPr="00252C2D" w:rsidRDefault="008675E9" w:rsidP="008675E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52C2D">
              <w:rPr>
                <w:rFonts w:asciiTheme="majorEastAsia" w:eastAsiaTheme="majorEastAsia" w:hAnsiTheme="majorEastAsia" w:cs="Times New Roman" w:hint="eastAsia"/>
                <w:color w:val="4F81BD" w:themeColor="accent1"/>
                <w:sz w:val="24"/>
                <w:szCs w:val="24"/>
              </w:rPr>
              <w:t>番号</w:t>
            </w:r>
          </w:p>
        </w:tc>
        <w:tc>
          <w:tcPr>
            <w:tcW w:w="18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803B64" w14:textId="0FEED1E6" w:rsidR="008675E9" w:rsidRPr="00252C2D" w:rsidRDefault="008675E9" w:rsidP="008675E9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</w:p>
        </w:tc>
      </w:tr>
    </w:tbl>
    <w:p w14:paraId="41E6F81F" w14:textId="7353AABB" w:rsidR="00551EBA" w:rsidRDefault="00551EBA" w:rsidP="008675E9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DA067C3" w14:textId="5EE7A9C3" w:rsidR="008675E9" w:rsidRPr="008675E9" w:rsidRDefault="008675E9" w:rsidP="008675E9">
      <w:pPr>
        <w:rPr>
          <w:color w:val="404040" w:themeColor="text1" w:themeTint="BF"/>
          <w:szCs w:val="21"/>
        </w:rPr>
      </w:pPr>
      <w:r w:rsidRPr="008675E9">
        <w:rPr>
          <w:rFonts w:hint="eastAsia"/>
          <w:color w:val="404040" w:themeColor="text1" w:themeTint="BF"/>
          <w:szCs w:val="21"/>
        </w:rPr>
        <w:t>※記入の</w:t>
      </w:r>
      <w:r w:rsidRPr="008675E9">
        <w:rPr>
          <w:color w:val="404040" w:themeColor="text1" w:themeTint="BF"/>
          <w:szCs w:val="21"/>
        </w:rPr>
        <w:t>な</w:t>
      </w:r>
      <w:r w:rsidRPr="008675E9">
        <w:rPr>
          <w:rFonts w:hint="eastAsia"/>
          <w:color w:val="404040" w:themeColor="text1" w:themeTint="BF"/>
          <w:szCs w:val="21"/>
        </w:rPr>
        <w:t>い場合は、「県政一般」に活用させていただきます。</w:t>
      </w:r>
    </w:p>
    <w:p w14:paraId="777E5790" w14:textId="4D70446E" w:rsidR="00C45092" w:rsidRPr="00252C2D" w:rsidRDefault="00C45092" w:rsidP="008675E9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4F22866" w14:textId="2263F6C1" w:rsidR="00010D8F" w:rsidRPr="00252C2D" w:rsidRDefault="0020057C" w:rsidP="008675E9">
      <w:pPr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-15312467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51EBA" w:rsidRPr="0025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10D8F" w:rsidRPr="00252C2D">
        <w:rPr>
          <w:rFonts w:asciiTheme="majorEastAsia" w:eastAsiaTheme="majorEastAsia" w:hAnsiTheme="majorEastAsia" w:hint="eastAsia"/>
          <w:sz w:val="24"/>
          <w:szCs w:val="24"/>
        </w:rPr>
        <w:t xml:space="preserve">　ふるさと</w:t>
      </w:r>
      <w:r w:rsidR="00010D8F" w:rsidRPr="00252C2D">
        <w:rPr>
          <w:rFonts w:asciiTheme="majorEastAsia" w:eastAsiaTheme="majorEastAsia" w:hAnsiTheme="majorEastAsia"/>
          <w:sz w:val="24"/>
          <w:szCs w:val="24"/>
        </w:rPr>
        <w:t>納税ワンストップ特例の申請書の送付を希望します。</w:t>
      </w:r>
    </w:p>
    <w:p w14:paraId="048185EB" w14:textId="47D1A920" w:rsidR="001B3047" w:rsidRPr="008675E9" w:rsidRDefault="00010D8F" w:rsidP="008675E9">
      <w:pPr>
        <w:ind w:firstLineChars="200" w:firstLine="420"/>
        <w:rPr>
          <w:rFonts w:asciiTheme="minorEastAsia" w:hAnsiTheme="minorEastAsia" w:cs="Times New Roman"/>
          <w:color w:val="404040" w:themeColor="text1" w:themeTint="BF"/>
          <w:szCs w:val="21"/>
        </w:rPr>
      </w:pPr>
      <w:r w:rsidRPr="008675E9">
        <w:rPr>
          <w:rFonts w:asciiTheme="minorEastAsia" w:hAnsiTheme="minorEastAsia" w:cs="Times New Roman" w:hint="eastAsia"/>
          <w:color w:val="404040" w:themeColor="text1" w:themeTint="BF"/>
          <w:szCs w:val="21"/>
        </w:rPr>
        <w:t>※</w:t>
      </w:r>
      <w:r w:rsidR="00551EBA" w:rsidRPr="008675E9">
        <w:rPr>
          <w:rFonts w:asciiTheme="minorEastAsia" w:hAnsiTheme="minorEastAsia" w:cs="Times New Roman" w:hint="eastAsia"/>
          <w:color w:val="404040" w:themeColor="text1" w:themeTint="BF"/>
          <w:szCs w:val="21"/>
        </w:rPr>
        <w:t>ご希望の方</w:t>
      </w:r>
      <w:r w:rsidRPr="008675E9">
        <w:rPr>
          <w:rFonts w:asciiTheme="minorEastAsia" w:hAnsiTheme="minorEastAsia" w:cs="Times New Roman" w:hint="eastAsia"/>
          <w:color w:val="404040" w:themeColor="text1" w:themeTint="BF"/>
          <w:szCs w:val="21"/>
        </w:rPr>
        <w:t>は、□にチェックを入れてください。</w:t>
      </w:r>
      <w:r w:rsidR="00551EBA" w:rsidRPr="008675E9">
        <w:rPr>
          <w:rFonts w:asciiTheme="minorEastAsia" w:hAnsiTheme="minorEastAsia" w:cs="Times New Roman" w:hint="eastAsia"/>
          <w:color w:val="404040" w:themeColor="text1" w:themeTint="BF"/>
          <w:szCs w:val="21"/>
        </w:rPr>
        <w:t>確定申告をご自身でされる方はチェック不要です。</w:t>
      </w:r>
    </w:p>
    <w:p w14:paraId="77FB4968" w14:textId="1B461E10" w:rsidR="00D033A8" w:rsidRPr="00252C2D" w:rsidRDefault="00D033A8" w:rsidP="008675E9">
      <w:pPr>
        <w:rPr>
          <w:rFonts w:ascii="Arial" w:hAnsi="ＭＳ 明朝" w:cs="ＭＳ 明朝"/>
          <w:color w:val="000000"/>
          <w:sz w:val="24"/>
          <w:szCs w:val="24"/>
        </w:rPr>
      </w:pPr>
    </w:p>
    <w:p w14:paraId="7E3C0E18" w14:textId="5151F9AE" w:rsidR="00010D8F" w:rsidRDefault="00551EBA" w:rsidP="008675E9">
      <w:pPr>
        <w:rPr>
          <w:rFonts w:asciiTheme="minorEastAsia" w:hAnsiTheme="minorEastAsia" w:cs="ＭＳ 明朝"/>
          <w:color w:val="404040" w:themeColor="text1" w:themeTint="BF"/>
          <w:szCs w:val="21"/>
          <w:u w:val="single"/>
          <w:lang w:val="ja-JP"/>
        </w:rPr>
      </w:pPr>
      <w:r w:rsidRPr="008675E9">
        <w:rPr>
          <w:rFonts w:asciiTheme="minorEastAsia" w:hAnsiTheme="minorEastAsia" w:cs="ＭＳ 明朝" w:hint="eastAsia"/>
          <w:color w:val="404040" w:themeColor="text1" w:themeTint="BF"/>
          <w:szCs w:val="21"/>
          <w:u w:val="single"/>
        </w:rPr>
        <w:t>ご</w:t>
      </w:r>
      <w:r w:rsidR="001969B9" w:rsidRPr="008675E9">
        <w:rPr>
          <w:rFonts w:asciiTheme="minorEastAsia" w:hAnsiTheme="minorEastAsia" w:cs="ＭＳ 明朝" w:hint="eastAsia"/>
          <w:color w:val="404040" w:themeColor="text1" w:themeTint="BF"/>
          <w:szCs w:val="21"/>
          <w:u w:val="single"/>
          <w:lang w:val="ja-JP"/>
        </w:rPr>
        <w:t>提供いただいた個人情報は、青森県へのふるさと</w:t>
      </w:r>
      <w:r w:rsidRPr="008675E9">
        <w:rPr>
          <w:rFonts w:asciiTheme="minorEastAsia" w:hAnsiTheme="minorEastAsia" w:cs="ＭＳ 明朝" w:hint="eastAsia"/>
          <w:color w:val="404040" w:themeColor="text1" w:themeTint="BF"/>
          <w:szCs w:val="21"/>
          <w:u w:val="single"/>
          <w:lang w:val="ja-JP"/>
        </w:rPr>
        <w:t>納税</w:t>
      </w:r>
      <w:r w:rsidR="001969B9" w:rsidRPr="008675E9">
        <w:rPr>
          <w:rFonts w:asciiTheme="minorEastAsia" w:hAnsiTheme="minorEastAsia" w:cs="ＭＳ 明朝" w:hint="eastAsia"/>
          <w:color w:val="404040" w:themeColor="text1" w:themeTint="BF"/>
          <w:szCs w:val="21"/>
          <w:u w:val="single"/>
          <w:lang w:val="ja-JP"/>
        </w:rPr>
        <w:t>に関する業務以外には使用せず、適切に取り扱います。</w:t>
      </w:r>
    </w:p>
    <w:p w14:paraId="50E465DF" w14:textId="4E8CEE0C" w:rsidR="008675E9" w:rsidRPr="008675E9" w:rsidRDefault="008675E9">
      <w:pPr>
        <w:widowControl/>
        <w:jc w:val="left"/>
        <w:rPr>
          <w:rFonts w:asciiTheme="minorEastAsia" w:hAnsiTheme="minorEastAsia" w:cs="ＭＳ 明朝"/>
          <w:color w:val="404040" w:themeColor="text1" w:themeTint="BF"/>
          <w:szCs w:val="21"/>
          <w:lang w:val="ja-JP"/>
        </w:rPr>
      </w:pPr>
    </w:p>
    <w:p w14:paraId="2CCD42A3" w14:textId="5D654EB2" w:rsidR="00952D58" w:rsidRPr="008675E9" w:rsidRDefault="0090615B" w:rsidP="00952D58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675E9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3D58F1" wp14:editId="4915FED3">
                <wp:simplePos x="0" y="0"/>
                <wp:positionH relativeFrom="margin">
                  <wp:align>left</wp:align>
                </wp:positionH>
                <wp:positionV relativeFrom="paragraph">
                  <wp:posOffset>35782</wp:posOffset>
                </wp:positionV>
                <wp:extent cx="3689498" cy="850605"/>
                <wp:effectExtent l="0" t="0" r="2540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98" cy="850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6B6234" w14:textId="77777777" w:rsidR="00952D58" w:rsidRPr="00551EBA" w:rsidRDefault="00952D58" w:rsidP="00952D5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pacing w:val="30"/>
                                <w:sz w:val="36"/>
                              </w:rPr>
                            </w:pPr>
                            <w:r w:rsidRPr="00551E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pacing w:val="30"/>
                                <w:sz w:val="36"/>
                              </w:rPr>
                              <w:t>ご記入見本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58F1" id="テキスト ボックス 5" o:spid="_x0000_s1028" type="#_x0000_t202" style="position:absolute;left:0;text-align:left;margin-left:0;margin-top:2.8pt;width:290.5pt;height:67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j8cwIAAL0EAAAOAAAAZHJzL2Uyb0RvYy54bWysVM1uEzEQviPxDpbvdDchKUmUTRVaBSFV&#10;baUW9ex4vclKXo8ZO9ktx0ZCPASvgDjzPPsijJ2fNoUTIgdn/jye+eabHZ81lWZrha4Ek/HOScqZ&#10;MhLy0iwy/ulu9mbAmfPC5EKDURl/UI6fTV6/Gtd2pLqwBJ0rZJTEuFFtM7703o6SxMmlqoQ7AasM&#10;OQvASnhScZHkKGrKXumkm6anSQ2YWwSpnCPrxdbJJzF/USjpr4vCKc90xqk2H0+M5zycyWQsRgsU&#10;dlnKXRniH6qoRGno0UOqC+EFW2H5R6qqlAgOCn8ioUqgKEqpYg/UTSd90c3tUlgVeyFwnD3A5P5f&#10;Wnm1vkFW5hnvc2ZERSNqN1/bxx/t46928421m+/tZtM+/iSd9QNctXUjunVr6Z5v3kNDY9/bHRkD&#10;Ck2BVfin/hj5CfiHA9iq8UyS8e3pYNgbEj0k+Qb99DSN6ZOn2xad/6CgYkHIONIwI8Zifek8VUKh&#10;+5DwmANd5rNS66gEAqlzjWwtaPTzRayRbhxFacNqKn+Y9tOY+cjpcDE/JJjNUvqFPo9zkKYNGQMq&#10;2+6D5Jt5E0Ht7pGZQ/5AgCFsGeisnJXU1aVw/kYgUY4wojXy13QUGqgq2EmcLQG//M0e4okJ5OWs&#10;Jgpn3H1eCVSc6Y+GODLs9HqB81Hp9d91ScHnnvlzj1lV50BQdWhhrYxiiPd6LxYI1T1t2zS8Si5h&#10;JL2dcelxr5z77WrRvko1ncYw4rkV/tLcWhmSh+GEqd019wLtbrSeSHEFe7qL0YsJb2PDTQPTlYei&#10;jOMPSG9x3Q2AdiTOZ7fPYQmf6zHq6asz+Q0AAP//AwBQSwMEFAAGAAgAAAAhAEqE+xLdAAAABgEA&#10;AA8AAABkcnMvZG93bnJldi54bWxMj91qwkAUhO8LvsNyCr2rm7QYNGYjYn+EFgqxPsCaPU2i2bMh&#10;u9H07T1etZfDDDPfZKvRtuKMvW8cKYinEQik0pmGKgX777fHOQgfNBndOkIFv+hhlU/uMp0ad6EC&#10;z7tQCS4hn2oFdQhdKqUva7TaT12HxN6P660OLPtKml5fuNy28imKEml1Q7xQ6w43NZan3WAVvG7e&#10;t9v4a3GURfgYijg62tPni1IP9+N6CSLgGP7CcMNndMiZ6eAGMl60CvhIUDBLQLA5m8esD5x6XiQg&#10;80z+x8+vAAAA//8DAFBLAQItABQABgAIAAAAIQC2gziS/gAAAOEBAAATAAAAAAAAAAAAAAAAAAAA&#10;AABbQ29udGVudF9UeXBlc10ueG1sUEsBAi0AFAAGAAgAAAAhADj9If/WAAAAlAEAAAsAAAAAAAAA&#10;AAAAAAAALwEAAF9yZWxzLy5yZWxzUEsBAi0AFAAGAAgAAAAhAOA+KPxzAgAAvQQAAA4AAAAAAAAA&#10;AAAAAAAALgIAAGRycy9lMm9Eb2MueG1sUEsBAi0AFAAGAAgAAAAhAEqE+xLdAAAABgEAAA8AAAAA&#10;AAAAAAAAAAAAzQQAAGRycy9kb3ducmV2LnhtbFBLBQYAAAAABAAEAPMAAADXBQAAAAA=&#10;" fillcolor="white [3212]" strokecolor="red" strokeweight="1.5pt">
                <v:textbox>
                  <w:txbxContent>
                    <w:p w14:paraId="366B6234" w14:textId="77777777" w:rsidR="00952D58" w:rsidRPr="00551EBA" w:rsidRDefault="00952D58" w:rsidP="00952D5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pacing w:val="30"/>
                          <w:sz w:val="36"/>
                        </w:rPr>
                      </w:pPr>
                      <w:r w:rsidRPr="00551EB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pacing w:val="30"/>
                          <w:sz w:val="36"/>
                        </w:rPr>
                        <w:t>ご記入見本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XSpec="right" w:tblpY="654"/>
        <w:tblW w:w="0" w:type="auto"/>
        <w:tblLook w:val="04A0" w:firstRow="1" w:lastRow="0" w:firstColumn="1" w:lastColumn="0" w:noHBand="0" w:noVBand="1"/>
      </w:tblPr>
      <w:tblGrid>
        <w:gridCol w:w="1285"/>
        <w:gridCol w:w="993"/>
        <w:gridCol w:w="1984"/>
      </w:tblGrid>
      <w:tr w:rsidR="0090615B" w:rsidRPr="008675E9" w14:paraId="715A6C49" w14:textId="77777777" w:rsidTr="00566B6B">
        <w:tc>
          <w:tcPr>
            <w:tcW w:w="1285" w:type="dxa"/>
          </w:tcPr>
          <w:p w14:paraId="7816D95B" w14:textId="77777777" w:rsidR="0090615B" w:rsidRPr="008675E9" w:rsidRDefault="0090615B" w:rsidP="0090615B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事</w:t>
            </w:r>
            <w:r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務</w:t>
            </w:r>
            <w:r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欄</w:t>
            </w:r>
          </w:p>
        </w:tc>
        <w:tc>
          <w:tcPr>
            <w:tcW w:w="993" w:type="dxa"/>
          </w:tcPr>
          <w:p w14:paraId="1F9D7591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申込数</w:t>
            </w:r>
          </w:p>
        </w:tc>
        <w:tc>
          <w:tcPr>
            <w:tcW w:w="1984" w:type="dxa"/>
          </w:tcPr>
          <w:p w14:paraId="76B3F8BD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件</w:t>
            </w:r>
          </w:p>
        </w:tc>
      </w:tr>
      <w:tr w:rsidR="0090615B" w:rsidRPr="008675E9" w14:paraId="01137E6F" w14:textId="77777777" w:rsidTr="00566B6B">
        <w:tc>
          <w:tcPr>
            <w:tcW w:w="1285" w:type="dxa"/>
            <w:vMerge w:val="restart"/>
          </w:tcPr>
          <w:p w14:paraId="34F90FA7" w14:textId="77777777" w:rsidR="0090615B" w:rsidRPr="008675E9" w:rsidRDefault="0090615B" w:rsidP="0090615B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申込内訳</w:t>
            </w:r>
          </w:p>
        </w:tc>
        <w:tc>
          <w:tcPr>
            <w:tcW w:w="993" w:type="dxa"/>
          </w:tcPr>
          <w:p w14:paraId="51DA3922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BCEA16C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円</w:t>
            </w:r>
          </w:p>
        </w:tc>
      </w:tr>
      <w:tr w:rsidR="0090615B" w:rsidRPr="008675E9" w14:paraId="4DB865C9" w14:textId="77777777" w:rsidTr="00566B6B">
        <w:tc>
          <w:tcPr>
            <w:tcW w:w="1285" w:type="dxa"/>
            <w:vMerge/>
          </w:tcPr>
          <w:p w14:paraId="63E625C3" w14:textId="77777777" w:rsidR="0090615B" w:rsidRPr="008675E9" w:rsidRDefault="0090615B" w:rsidP="0090615B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43A7F3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18EC8C1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円</w:t>
            </w:r>
          </w:p>
        </w:tc>
      </w:tr>
      <w:tr w:rsidR="0090615B" w:rsidRPr="008675E9" w14:paraId="0E278BAF" w14:textId="77777777" w:rsidTr="00566B6B">
        <w:tc>
          <w:tcPr>
            <w:tcW w:w="1285" w:type="dxa"/>
            <w:vMerge/>
          </w:tcPr>
          <w:p w14:paraId="3625A969" w14:textId="77777777" w:rsidR="0090615B" w:rsidRPr="008675E9" w:rsidRDefault="0090615B" w:rsidP="0090615B">
            <w:pPr>
              <w:jc w:val="center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E0EF5E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94BDB44" w14:textId="77777777" w:rsidR="0090615B" w:rsidRPr="008675E9" w:rsidRDefault="0090615B" w:rsidP="0090615B">
            <w:pPr>
              <w:jc w:val="right"/>
              <w:rPr>
                <w:rFonts w:asciiTheme="minorEastAsia" w:hAnsiTheme="minorEastAsia" w:cs="Times New Roman"/>
                <w:color w:val="404040" w:themeColor="text1" w:themeTint="BF"/>
                <w:sz w:val="24"/>
                <w:szCs w:val="24"/>
              </w:rPr>
            </w:pPr>
            <w:r w:rsidRPr="008675E9">
              <w:rPr>
                <w:rFonts w:asciiTheme="minorEastAsia" w:hAnsiTheme="minorEastAsia" w:cs="Times New Roman" w:hint="eastAsia"/>
                <w:color w:val="404040" w:themeColor="text1" w:themeTint="BF"/>
                <w:sz w:val="24"/>
                <w:szCs w:val="24"/>
              </w:rPr>
              <w:t>円</w:t>
            </w:r>
          </w:p>
        </w:tc>
      </w:tr>
    </w:tbl>
    <w:p w14:paraId="321ADDA4" w14:textId="3D9A5CCB" w:rsidR="00952D58" w:rsidRPr="008675E9" w:rsidRDefault="00952D58" w:rsidP="0090615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BB5B8AA" w14:textId="398278E9" w:rsidR="00952D58" w:rsidRPr="008675E9" w:rsidRDefault="00952D58" w:rsidP="0090615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57A34AB" w14:textId="77777777" w:rsidR="00952D58" w:rsidRPr="008675E9" w:rsidRDefault="00952D58" w:rsidP="00952D5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85FC9C7" w14:textId="77777777" w:rsidR="00952D58" w:rsidRPr="008675E9" w:rsidRDefault="00952D58" w:rsidP="00952D5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DCC861F" w14:textId="77777777" w:rsidR="00952D58" w:rsidRPr="004F61B9" w:rsidRDefault="00952D58" w:rsidP="00952D58">
      <w:pPr>
        <w:jc w:val="center"/>
        <w:rPr>
          <w:rFonts w:ascii="HG丸ｺﾞｼｯｸM-PRO" w:eastAsia="HG丸ｺﾞｼｯｸM-PRO" w:hAnsi="HG丸ｺﾞｼｯｸM-PRO" w:cs="Times New Roman"/>
          <w:b/>
          <w:color w:val="4F81BD" w:themeColor="accent1"/>
          <w:sz w:val="36"/>
          <w:szCs w:val="36"/>
        </w:rPr>
      </w:pPr>
      <w:r w:rsidRPr="004F61B9">
        <w:rPr>
          <w:rFonts w:ascii="HG丸ｺﾞｼｯｸM-PRO" w:eastAsia="HG丸ｺﾞｼｯｸM-PRO" w:hAnsi="HG丸ｺﾞｼｯｸM-PRO" w:cs="Times New Roman" w:hint="eastAsia"/>
          <w:b/>
          <w:color w:val="4F81BD" w:themeColor="accent1"/>
          <w:sz w:val="36"/>
          <w:szCs w:val="36"/>
        </w:rPr>
        <w:t>寄　附　申　出　書</w:t>
      </w:r>
    </w:p>
    <w:tbl>
      <w:tblPr>
        <w:tblStyle w:val="a9"/>
        <w:tblpPr w:leftFromText="142" w:rightFromText="142" w:vertAnchor="text" w:horzAnchor="page" w:tblpX="6522" w:tblpY="264"/>
        <w:tblW w:w="0" w:type="auto"/>
        <w:tblBorders>
          <w:top w:val="none" w:sz="0" w:space="0" w:color="auto"/>
          <w:left w:val="none" w:sz="0" w:space="0" w:color="auto"/>
          <w:bottom w:val="dashed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709"/>
        <w:gridCol w:w="425"/>
        <w:gridCol w:w="709"/>
        <w:gridCol w:w="425"/>
      </w:tblGrid>
      <w:tr w:rsidR="00952D58" w:rsidRPr="00551EBA" w14:paraId="6C3E7955" w14:textId="77777777" w:rsidTr="00566B6B">
        <w:tc>
          <w:tcPr>
            <w:tcW w:w="1985" w:type="dxa"/>
          </w:tcPr>
          <w:p w14:paraId="0A424143" w14:textId="77777777" w:rsidR="00952D58" w:rsidRPr="00551EBA" w:rsidRDefault="00952D58" w:rsidP="00566B6B">
            <w:pPr>
              <w:spacing w:beforeLines="50" w:before="163"/>
              <w:jc w:val="center"/>
              <w:rPr>
                <w:rFonts w:ascii="ＭＳ ゴシック" w:eastAsia="ＭＳ ゴシック" w:hAnsi="ＭＳ ゴシック" w:cs="Times New Roman"/>
                <w:color w:val="404040" w:themeColor="text1" w:themeTint="BF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記入日：令和７</w:t>
            </w:r>
          </w:p>
        </w:tc>
        <w:tc>
          <w:tcPr>
            <w:tcW w:w="425" w:type="dxa"/>
          </w:tcPr>
          <w:p w14:paraId="2ACE4D55" w14:textId="77777777" w:rsidR="00952D58" w:rsidRPr="00551EBA" w:rsidRDefault="00952D58" w:rsidP="00566B6B">
            <w:pPr>
              <w:spacing w:beforeLines="50" w:before="163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4"/>
                <w:szCs w:val="24"/>
              </w:rPr>
              <w:t>年</w:t>
            </w:r>
          </w:p>
        </w:tc>
        <w:tc>
          <w:tcPr>
            <w:tcW w:w="709" w:type="dxa"/>
          </w:tcPr>
          <w:p w14:paraId="47796CE0" w14:textId="77777777" w:rsidR="00952D58" w:rsidRPr="00551EBA" w:rsidRDefault="00952D58" w:rsidP="00566B6B">
            <w:pPr>
              <w:spacing w:beforeLines="50" w:before="163"/>
              <w:rPr>
                <w:rFonts w:ascii="HG丸ｺﾞｼｯｸM-PRO" w:eastAsia="HG丸ｺﾞｼｯｸM-PRO" w:hAnsi="HG丸ｺﾞｼｯｸM-PRO" w:cs="Times New Roman"/>
                <w:b/>
                <w:color w:val="FF0000"/>
                <w:w w:val="90"/>
                <w:sz w:val="24"/>
                <w:szCs w:val="24"/>
              </w:rPr>
            </w:pPr>
            <w:r w:rsidRPr="00551EBA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w w:val="90"/>
                <w:sz w:val="24"/>
                <w:szCs w:val="24"/>
              </w:rPr>
              <w:t>４</w:t>
            </w:r>
          </w:p>
        </w:tc>
        <w:tc>
          <w:tcPr>
            <w:tcW w:w="425" w:type="dxa"/>
          </w:tcPr>
          <w:p w14:paraId="1852B3A8" w14:textId="77777777" w:rsidR="00952D58" w:rsidRPr="00551EBA" w:rsidRDefault="00952D58" w:rsidP="00566B6B">
            <w:pPr>
              <w:spacing w:beforeLines="50" w:before="163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4"/>
                <w:szCs w:val="24"/>
              </w:rPr>
              <w:t>月</w:t>
            </w:r>
          </w:p>
        </w:tc>
        <w:tc>
          <w:tcPr>
            <w:tcW w:w="709" w:type="dxa"/>
          </w:tcPr>
          <w:p w14:paraId="37C2E52F" w14:textId="77777777" w:rsidR="00952D58" w:rsidRPr="00551EBA" w:rsidRDefault="00952D58" w:rsidP="00566B6B">
            <w:pPr>
              <w:spacing w:beforeLines="50" w:before="163"/>
              <w:rPr>
                <w:rFonts w:ascii="HG丸ｺﾞｼｯｸM-PRO" w:eastAsia="HG丸ｺﾞｼｯｸM-PRO" w:hAnsi="HG丸ｺﾞｼｯｸM-PRO" w:cs="Times New Roman"/>
                <w:b/>
                <w:color w:val="FF0000"/>
                <w:w w:val="90"/>
                <w:sz w:val="24"/>
                <w:szCs w:val="24"/>
              </w:rPr>
            </w:pPr>
            <w:r w:rsidRPr="00551EBA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w w:val="90"/>
                <w:sz w:val="24"/>
                <w:szCs w:val="24"/>
              </w:rPr>
              <w:t>１</w:t>
            </w:r>
          </w:p>
        </w:tc>
        <w:tc>
          <w:tcPr>
            <w:tcW w:w="425" w:type="dxa"/>
          </w:tcPr>
          <w:p w14:paraId="4ADF1BE8" w14:textId="77777777" w:rsidR="00952D58" w:rsidRPr="00551EBA" w:rsidRDefault="00952D58" w:rsidP="00566B6B">
            <w:pPr>
              <w:spacing w:beforeLines="50" w:before="163"/>
              <w:rPr>
                <w:rFonts w:ascii="ＭＳ ゴシック" w:eastAsia="ＭＳ ゴシック" w:hAnsi="ＭＳ ゴシック" w:cs="Times New Roman"/>
                <w:color w:val="404040" w:themeColor="text1" w:themeTint="BF"/>
                <w:w w:val="90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04040" w:themeColor="text1" w:themeTint="BF"/>
                <w:w w:val="90"/>
                <w:sz w:val="24"/>
                <w:szCs w:val="24"/>
              </w:rPr>
              <w:t>日</w:t>
            </w:r>
          </w:p>
        </w:tc>
      </w:tr>
    </w:tbl>
    <w:p w14:paraId="33C19ADB" w14:textId="77777777" w:rsidR="00952D58" w:rsidRPr="00C71279" w:rsidRDefault="00952D58" w:rsidP="00952D58">
      <w:pPr>
        <w:spacing w:beforeLines="50" w:before="163"/>
        <w:rPr>
          <w:rFonts w:ascii="Century" w:eastAsia="ＭＳ 明朝" w:hAnsi="Century" w:cs="Times New Roman"/>
          <w:sz w:val="24"/>
          <w:szCs w:val="24"/>
        </w:rPr>
      </w:pPr>
    </w:p>
    <w:p w14:paraId="255E8978" w14:textId="77777777" w:rsidR="00952D58" w:rsidRPr="00551EBA" w:rsidRDefault="00952D58" w:rsidP="00952D58">
      <w:pPr>
        <w:rPr>
          <w:rFonts w:ascii="ＭＳ ゴシック" w:eastAsia="ＭＳ ゴシック" w:hAnsi="ＭＳ ゴシック" w:cs="Times New Roman"/>
          <w:color w:val="404040" w:themeColor="text1" w:themeTint="BF"/>
          <w:sz w:val="24"/>
          <w:szCs w:val="24"/>
        </w:rPr>
      </w:pPr>
      <w:r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551EBA">
        <w:rPr>
          <w:rFonts w:ascii="ＭＳ ゴシック" w:eastAsia="ＭＳ ゴシック" w:hAnsi="ＭＳ ゴシック" w:cs="Times New Roman" w:hint="eastAsia"/>
          <w:color w:val="404040" w:themeColor="text1" w:themeTint="BF"/>
          <w:sz w:val="24"/>
          <w:szCs w:val="24"/>
        </w:rPr>
        <w:t>青森県知事　　宮下　宗一郎　　殿</w:t>
      </w:r>
    </w:p>
    <w:p w14:paraId="36CC8621" w14:textId="77777777" w:rsidR="00952D58" w:rsidRPr="008675E9" w:rsidRDefault="00952D58" w:rsidP="00952D58">
      <w:pPr>
        <w:rPr>
          <w:rFonts w:ascii="ＭＳ ゴシック" w:eastAsia="ＭＳ ゴシック" w:hAnsi="ＭＳ ゴシック" w:cs="Times New Roman"/>
          <w:sz w:val="22"/>
          <w:u w:val="single"/>
        </w:rPr>
      </w:pPr>
    </w:p>
    <w:tbl>
      <w:tblPr>
        <w:tblStyle w:val="a9"/>
        <w:tblpPr w:leftFromText="142" w:rightFromText="142" w:vertAnchor="text" w:horzAnchor="margin" w:tblpXSpec="center" w:tblpY="65"/>
        <w:tblW w:w="0" w:type="auto"/>
        <w:tblBorders>
          <w:top w:val="none" w:sz="0" w:space="0" w:color="auto"/>
          <w:left w:val="none" w:sz="0" w:space="0" w:color="auto"/>
          <w:bottom w:val="dashed" w:sz="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1950"/>
        <w:gridCol w:w="709"/>
      </w:tblGrid>
      <w:tr w:rsidR="00952D58" w14:paraId="189D0F53" w14:textId="77777777" w:rsidTr="00566B6B">
        <w:trPr>
          <w:trHeight w:val="397"/>
        </w:trPr>
        <w:tc>
          <w:tcPr>
            <w:tcW w:w="616" w:type="dxa"/>
            <w:tcBorders>
              <w:bottom w:val="single" w:sz="12" w:space="0" w:color="4F81BD" w:themeColor="accent1"/>
            </w:tcBorders>
            <w:vAlign w:val="center"/>
          </w:tcPr>
          <w:p w14:paraId="5F42690B" w14:textId="77777777" w:rsidR="00952D58" w:rsidRPr="00F94C35" w:rsidRDefault="00952D58" w:rsidP="00566B6B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F94C35">
              <w:rPr>
                <w:rFonts w:ascii="ＭＳ ゴシック" w:eastAsia="ＭＳ ゴシック" w:hAnsi="ＭＳ ゴシック" w:cs="Times New Roman" w:hint="eastAsia"/>
                <w:sz w:val="24"/>
              </w:rPr>
              <w:t>金</w:t>
            </w:r>
          </w:p>
        </w:tc>
        <w:tc>
          <w:tcPr>
            <w:tcW w:w="1950" w:type="dxa"/>
            <w:tcBorders>
              <w:bottom w:val="single" w:sz="12" w:space="0" w:color="4F81BD" w:themeColor="accent1"/>
            </w:tcBorders>
            <w:vAlign w:val="center"/>
          </w:tcPr>
          <w:p w14:paraId="11C4A8A9" w14:textId="77777777" w:rsidR="00952D58" w:rsidRPr="00A34037" w:rsidRDefault="00952D58" w:rsidP="00566B6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</w:rPr>
              <w:t>１３，０００</w:t>
            </w:r>
          </w:p>
        </w:tc>
        <w:tc>
          <w:tcPr>
            <w:tcW w:w="709" w:type="dxa"/>
            <w:tcBorders>
              <w:bottom w:val="single" w:sz="12" w:space="0" w:color="4F81BD" w:themeColor="accent1"/>
            </w:tcBorders>
            <w:vAlign w:val="center"/>
          </w:tcPr>
          <w:p w14:paraId="408710D2" w14:textId="77777777" w:rsidR="00952D58" w:rsidRPr="00F94C35" w:rsidRDefault="00952D58" w:rsidP="00566B6B">
            <w:pPr>
              <w:rPr>
                <w:rFonts w:ascii="ＭＳ ゴシック" w:eastAsia="ＭＳ ゴシック" w:hAnsi="ＭＳ ゴシック" w:cs="Times New Roman"/>
                <w:sz w:val="24"/>
                <w:u w:val="single"/>
              </w:rPr>
            </w:pPr>
            <w:r w:rsidRPr="00F94C35">
              <w:rPr>
                <w:rFonts w:ascii="ＭＳ ゴシック" w:eastAsia="ＭＳ ゴシック" w:hAnsi="ＭＳ ゴシック" w:cs="Times New Roman" w:hint="eastAsia"/>
                <w:sz w:val="24"/>
              </w:rPr>
              <w:t>円</w:t>
            </w:r>
            <w:r w:rsidRPr="00F94C35">
              <w:rPr>
                <w:rFonts w:ascii="ＭＳ ゴシック" w:eastAsia="ＭＳ ゴシック" w:hAnsi="ＭＳ ゴシック" w:cs="Times New Roman"/>
                <w:sz w:val="24"/>
              </w:rPr>
              <w:t>也</w:t>
            </w:r>
          </w:p>
        </w:tc>
      </w:tr>
    </w:tbl>
    <w:p w14:paraId="5C619E1F" w14:textId="77777777" w:rsidR="00952D58" w:rsidRPr="00551EBA" w:rsidRDefault="00952D58" w:rsidP="00952D58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27FBE33B" w14:textId="77777777" w:rsidR="00952D58" w:rsidRPr="00551EBA" w:rsidRDefault="00952D58" w:rsidP="00952D58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05490B5B" w14:textId="6AB9A925" w:rsidR="00952D58" w:rsidRPr="00551EBA" w:rsidRDefault="00952D58" w:rsidP="00952D58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>上記の金額を、青森県に対する</w:t>
      </w:r>
      <w:r w:rsidR="0026202A">
        <w:rPr>
          <w:rFonts w:ascii="ＭＳ ゴシック" w:eastAsia="ＭＳ ゴシック" w:hAnsi="ＭＳ ゴシック" w:cs="Times New Roman" w:hint="eastAsia"/>
          <w:sz w:val="24"/>
          <w:szCs w:val="24"/>
        </w:rPr>
        <w:t>ふるさと納税</w:t>
      </w:r>
      <w:r w:rsidRPr="00551EBA">
        <w:rPr>
          <w:rFonts w:ascii="ＭＳ ゴシック" w:eastAsia="ＭＳ ゴシック" w:hAnsi="ＭＳ ゴシック" w:cs="Times New Roman" w:hint="eastAsia"/>
          <w:sz w:val="24"/>
          <w:szCs w:val="24"/>
        </w:rPr>
        <w:t>として寄附します。</w:t>
      </w:r>
    </w:p>
    <w:p w14:paraId="5E454905" w14:textId="77777777" w:rsidR="00952D58" w:rsidRPr="00551EBA" w:rsidRDefault="00952D58" w:rsidP="00952D5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center" w:tblpY="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952D58" w:rsidRPr="00551EBA" w14:paraId="1D7D9D6B" w14:textId="77777777" w:rsidTr="00566B6B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30F300A" w14:textId="77777777" w:rsidR="00952D58" w:rsidRPr="00551EBA" w:rsidRDefault="00952D58" w:rsidP="00566B6B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住所</w:t>
            </w:r>
          </w:p>
        </w:tc>
        <w:tc>
          <w:tcPr>
            <w:tcW w:w="7938" w:type="dxa"/>
            <w:tcBorders>
              <w:bottom w:val="dashed" w:sz="4" w:space="0" w:color="4F81BD" w:themeColor="accent1"/>
            </w:tcBorders>
            <w:vAlign w:val="center"/>
          </w:tcPr>
          <w:p w14:paraId="18B2C6B4" w14:textId="77777777" w:rsidR="00952D58" w:rsidRPr="00551EBA" w:rsidRDefault="00952D58" w:rsidP="00566B6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</w:tc>
      </w:tr>
      <w:tr w:rsidR="00952D58" w:rsidRPr="00551EBA" w14:paraId="07BB58E9" w14:textId="77777777" w:rsidTr="00566B6B">
        <w:trPr>
          <w:trHeight w:val="871"/>
        </w:trPr>
        <w:tc>
          <w:tcPr>
            <w:tcW w:w="1418" w:type="dxa"/>
            <w:vMerge/>
            <w:tcBorders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70CC3EC" w14:textId="77777777" w:rsidR="00952D58" w:rsidRPr="00551EBA" w:rsidRDefault="00952D58" w:rsidP="00566B6B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3FC51B76" w14:textId="77777777" w:rsidR="00952D58" w:rsidRPr="00551EBA" w:rsidRDefault="00952D58" w:rsidP="00566B6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  <w:tr w:rsidR="00952D58" w:rsidRPr="00551EBA" w14:paraId="544F5D61" w14:textId="77777777" w:rsidTr="00566B6B">
        <w:trPr>
          <w:trHeight w:val="452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94E8A5B" w14:textId="77777777" w:rsidR="00952D58" w:rsidRPr="00551EBA" w:rsidRDefault="00952D58" w:rsidP="00566B6B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カナ</w:t>
            </w: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2" w:space="0" w:color="B8CCE4" w:themeColor="accent1" w:themeTint="66"/>
            </w:tcBorders>
            <w:vAlign w:val="center"/>
          </w:tcPr>
          <w:p w14:paraId="151EA93E" w14:textId="77777777" w:rsidR="00952D58" w:rsidRPr="00551EBA" w:rsidRDefault="00952D58" w:rsidP="00566B6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  <w:tr w:rsidR="00952D58" w:rsidRPr="00551EBA" w14:paraId="22B6AB65" w14:textId="77777777" w:rsidTr="00566B6B">
        <w:trPr>
          <w:trHeight w:val="700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3BE3260" w14:textId="77777777" w:rsidR="00952D58" w:rsidRPr="00551EBA" w:rsidRDefault="00952D58" w:rsidP="00566B6B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氏名</w:t>
            </w:r>
          </w:p>
        </w:tc>
        <w:tc>
          <w:tcPr>
            <w:tcW w:w="7938" w:type="dxa"/>
            <w:tcBorders>
              <w:top w:val="dashed" w:sz="2" w:space="0" w:color="B8CCE4" w:themeColor="accent1" w:themeTint="66"/>
              <w:bottom w:val="dashed" w:sz="4" w:space="0" w:color="4F81BD" w:themeColor="accent1"/>
            </w:tcBorders>
            <w:vAlign w:val="center"/>
          </w:tcPr>
          <w:p w14:paraId="329F4213" w14:textId="77777777" w:rsidR="00952D58" w:rsidRPr="00551EBA" w:rsidRDefault="00952D58" w:rsidP="00566B6B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52D58" w:rsidRPr="00551EBA" w14:paraId="47EF67A9" w14:textId="77777777" w:rsidTr="00566B6B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4DA0906" w14:textId="77777777" w:rsidR="00952D58" w:rsidRPr="00551EBA" w:rsidRDefault="00952D58" w:rsidP="00566B6B">
            <w:pPr>
              <w:ind w:leftChars="85" w:left="178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電話</w:t>
            </w: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4B990205" w14:textId="77777777" w:rsidR="00952D58" w:rsidRPr="00551EBA" w:rsidRDefault="00952D58" w:rsidP="00566B6B">
            <w:pPr>
              <w:rPr>
                <w:rFonts w:ascii="HG丸ｺﾞｼｯｸM-PRO" w:eastAsia="HG丸ｺﾞｼｯｸM-PRO" w:hAnsi="HG丸ｺﾞｼｯｸM-PRO" w:cs="Times New Roman"/>
                <w:b/>
                <w:color w:val="FF0000"/>
                <w:sz w:val="24"/>
                <w:szCs w:val="24"/>
              </w:rPr>
            </w:pPr>
            <w:r w:rsidRPr="00551EBA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</w:rPr>
              <w:t xml:space="preserve">　</w:t>
            </w:r>
          </w:p>
        </w:tc>
      </w:tr>
      <w:tr w:rsidR="00952D58" w:rsidRPr="00551EBA" w14:paraId="7B44C404" w14:textId="77777777" w:rsidTr="00566B6B">
        <w:trPr>
          <w:trHeight w:val="397"/>
        </w:trPr>
        <w:tc>
          <w:tcPr>
            <w:tcW w:w="1418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668A32C" w14:textId="77777777" w:rsidR="00952D58" w:rsidRPr="00551EBA" w:rsidRDefault="00952D58" w:rsidP="00566B6B">
            <w:pPr>
              <w:ind w:leftChars="87" w:left="183" w:rightChars="81" w:right="170"/>
              <w:jc w:val="distribute"/>
              <w:rPr>
                <w:rFonts w:ascii="ＭＳ ゴシック" w:eastAsia="ＭＳ ゴシック" w:hAnsi="ＭＳ ゴシック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4F81BD" w:themeColor="accent1"/>
                <w:sz w:val="24"/>
                <w:szCs w:val="24"/>
              </w:rPr>
              <w:t>メール</w:t>
            </w:r>
          </w:p>
        </w:tc>
        <w:tc>
          <w:tcPr>
            <w:tcW w:w="7938" w:type="dxa"/>
            <w:tcBorders>
              <w:top w:val="dashed" w:sz="4" w:space="0" w:color="4F81BD" w:themeColor="accent1"/>
              <w:bottom w:val="dashed" w:sz="4" w:space="0" w:color="4F81BD" w:themeColor="accent1"/>
            </w:tcBorders>
            <w:vAlign w:val="center"/>
          </w:tcPr>
          <w:p w14:paraId="3748B497" w14:textId="77777777" w:rsidR="00952D58" w:rsidRPr="00551EBA" w:rsidRDefault="00952D58" w:rsidP="00566B6B">
            <w:pPr>
              <w:ind w:rightChars="-454" w:right="-95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51EB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1820D261" w14:textId="77777777" w:rsidR="00952D58" w:rsidRPr="00252C2D" w:rsidRDefault="00952D58" w:rsidP="00952D58">
      <w:pPr>
        <w:tabs>
          <w:tab w:val="center" w:pos="1267"/>
        </w:tabs>
        <w:rPr>
          <w:rFonts w:ascii="ＭＳ ゴシック" w:eastAsia="ＭＳ ゴシック" w:hAnsi="ＭＳ ゴシック" w:cs="Times New Roman"/>
          <w:sz w:val="24"/>
          <w:szCs w:val="24"/>
          <w:u w:val="dotted"/>
        </w:rPr>
      </w:pPr>
    </w:p>
    <w:p w14:paraId="3E338FB5" w14:textId="77777777" w:rsidR="00952D58" w:rsidRPr="00252C2D" w:rsidRDefault="00952D58" w:rsidP="00952D58">
      <w:pPr>
        <w:rPr>
          <w:rFonts w:asciiTheme="minorEastAsia" w:hAnsiTheme="minorEastAsia" w:cs="Times New Roman"/>
          <w:szCs w:val="21"/>
        </w:rPr>
      </w:pPr>
      <w:r w:rsidRPr="00252C2D">
        <w:rPr>
          <w:rFonts w:ascii="ＭＳ ゴシック" w:eastAsia="ＭＳ ゴシック" w:hAnsi="ＭＳ ゴシック" w:cs="Times New Roman" w:hint="eastAsia"/>
          <w:color w:val="4F81BD" w:themeColor="accent1"/>
          <w:sz w:val="24"/>
          <w:szCs w:val="24"/>
        </w:rPr>
        <w:t>◎ 寄附金のご入金方法</w:t>
      </w:r>
      <w:r w:rsidRPr="00252C2D">
        <w:rPr>
          <w:rFonts w:asciiTheme="minorEastAsia" w:hAnsiTheme="minorEastAsia" w:cs="Times New Roman" w:hint="eastAsia"/>
          <w:color w:val="404040" w:themeColor="text1" w:themeTint="BF"/>
          <w:szCs w:val="21"/>
        </w:rPr>
        <w:t>（いずれか１つの方法を選択し、□にチェックを入れてください）</w:t>
      </w:r>
    </w:p>
    <w:tbl>
      <w:tblPr>
        <w:tblW w:w="935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985"/>
        <w:gridCol w:w="4677"/>
        <w:gridCol w:w="1843"/>
      </w:tblGrid>
      <w:tr w:rsidR="00952D58" w:rsidRPr="00252C2D" w14:paraId="414F6D45" w14:textId="77777777" w:rsidTr="00566B6B">
        <w:trPr>
          <w:trHeight w:val="461"/>
        </w:trPr>
        <w:tc>
          <w:tcPr>
            <w:tcW w:w="847" w:type="dxa"/>
            <w:tcBorders>
              <w:top w:val="single" w:sz="6" w:space="0" w:color="4F81BD" w:themeColor="accent1"/>
              <w:left w:val="single" w:sz="6" w:space="0" w:color="4F81BD" w:themeColor="accent1"/>
              <w:bottom w:val="dotted" w:sz="4" w:space="0" w:color="4F81BD" w:themeColor="accent1"/>
              <w:right w:val="nil"/>
            </w:tcBorders>
            <w:vAlign w:val="center"/>
          </w:tcPr>
          <w:p w14:paraId="5B1CDCA2" w14:textId="77777777" w:rsidR="00952D58" w:rsidRPr="00252C2D" w:rsidRDefault="0020057C" w:rsidP="00566B6B">
            <w:pPr>
              <w:jc w:val="center"/>
              <w:rPr>
                <w:rFonts w:ascii="Century" w:eastAsia="ＭＳ 明朝" w:hAnsi="Century" w:cs="Times New Roman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4F81BD" w:themeColor="accent1"/>
                  <w:sz w:val="24"/>
                  <w:szCs w:val="24"/>
                </w:rPr>
                <w:id w:val="41406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2D58" w:rsidRPr="00252C2D">
                  <w:rPr>
                    <w:rFonts w:ascii="ＭＳ ゴシック" w:eastAsia="ＭＳ ゴシック" w:hAnsi="ＭＳ ゴシック" w:hint="eastAsia"/>
                    <w:color w:val="4F81BD" w:themeColor="accen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4F81BD" w:themeColor="accent1"/>
              <w:left w:val="nil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7D49106F" w14:textId="77777777" w:rsidR="00952D58" w:rsidRPr="00252C2D" w:rsidRDefault="00952D58" w:rsidP="00566B6B">
            <w:pPr>
              <w:widowControl/>
              <w:rPr>
                <w:rFonts w:ascii="ＭＳ ゴシック" w:eastAsia="ＭＳ ゴシック" w:hAnsi="ＭＳ ゴシック" w:cs="Arial"/>
                <w:color w:val="4F81BD" w:themeColor="accent1"/>
                <w:kern w:val="24"/>
                <w:sz w:val="24"/>
                <w:szCs w:val="24"/>
              </w:rPr>
            </w:pPr>
            <w:r w:rsidRPr="00252C2D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4"/>
                <w:szCs w:val="24"/>
              </w:rPr>
              <w:t>口座振込</w:t>
            </w:r>
          </w:p>
        </w:tc>
        <w:tc>
          <w:tcPr>
            <w:tcW w:w="4677" w:type="dxa"/>
            <w:tcBorders>
              <w:top w:val="single" w:sz="6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dotted" w:sz="4" w:space="0" w:color="4F81BD" w:themeColor="accent1"/>
            </w:tcBorders>
            <w:vAlign w:val="center"/>
          </w:tcPr>
          <w:p w14:paraId="77086D81" w14:textId="77777777" w:rsidR="00952D58" w:rsidRPr="00252C2D" w:rsidRDefault="00952D58" w:rsidP="00566B6B">
            <w:pPr>
              <w:widowControl/>
              <w:rPr>
                <w:rFonts w:ascii="Arial" w:eastAsia="ＭＳ Ｐゴシック" w:hAnsi="Arial" w:cs="Arial"/>
                <w:color w:val="404040" w:themeColor="text1" w:themeTint="BF"/>
                <w:kern w:val="0"/>
                <w:szCs w:val="21"/>
              </w:rPr>
            </w:pPr>
            <w:r w:rsidRPr="00252C2D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県所定の口座への銀行振込</w:t>
            </w:r>
          </w:p>
        </w:tc>
        <w:tc>
          <w:tcPr>
            <w:tcW w:w="1843" w:type="dxa"/>
            <w:tcBorders>
              <w:top w:val="single" w:sz="6" w:space="0" w:color="4F81BD" w:themeColor="accent1"/>
              <w:left w:val="dotted" w:sz="4" w:space="0" w:color="4F81BD" w:themeColor="accent1"/>
              <w:bottom w:val="dotted" w:sz="4" w:space="0" w:color="4F81BD" w:themeColor="accent1"/>
              <w:right w:val="single" w:sz="6" w:space="0" w:color="4F81BD" w:themeColor="accent1"/>
            </w:tcBorders>
            <w:tcMar>
              <w:top w:w="57" w:type="dxa"/>
              <w:bottom w:w="57" w:type="dxa"/>
            </w:tcMar>
            <w:vAlign w:val="center"/>
          </w:tcPr>
          <w:p w14:paraId="195DDF62" w14:textId="77777777" w:rsidR="00952D58" w:rsidRPr="0026202A" w:rsidRDefault="00952D58" w:rsidP="00566B6B">
            <w:pPr>
              <w:rPr>
                <w:rFonts w:ascii="ＭＳ 明朝" w:eastAsia="ＭＳ 明朝" w:hAnsi="ＭＳ 明朝"/>
                <w:b/>
                <w:bCs/>
                <w:color w:val="404040" w:themeColor="text1" w:themeTint="BF"/>
                <w:kern w:val="0"/>
                <w:szCs w:val="21"/>
              </w:rPr>
            </w:pPr>
            <w:r w:rsidRPr="0026202A">
              <w:rPr>
                <w:rFonts w:ascii="ＭＳ 明朝" w:eastAsia="ＭＳ 明朝" w:hAnsi="ＭＳ 明朝" w:cs="Arial" w:hint="eastAsia"/>
                <w:b/>
                <w:bCs/>
                <w:color w:val="404040" w:themeColor="text1" w:themeTint="BF"/>
                <w:kern w:val="24"/>
                <w:szCs w:val="21"/>
              </w:rPr>
              <w:t>手数料負担あり</w:t>
            </w:r>
          </w:p>
        </w:tc>
      </w:tr>
      <w:tr w:rsidR="00952D58" w:rsidRPr="00252C2D" w14:paraId="3EC53C9D" w14:textId="77777777" w:rsidTr="00566B6B">
        <w:trPr>
          <w:trHeight w:val="514"/>
        </w:trPr>
        <w:tc>
          <w:tcPr>
            <w:tcW w:w="847" w:type="dxa"/>
            <w:tcBorders>
              <w:top w:val="dotted" w:sz="4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nil"/>
            </w:tcBorders>
            <w:vAlign w:val="center"/>
          </w:tcPr>
          <w:p w14:paraId="1F1FD286" w14:textId="77777777" w:rsidR="00952D58" w:rsidRPr="00252C2D" w:rsidRDefault="0020057C" w:rsidP="00566B6B">
            <w:pPr>
              <w:jc w:val="center"/>
              <w:rPr>
                <w:rFonts w:ascii="Century" w:eastAsia="ＭＳ 明朝" w:hAnsi="Century" w:cs="Times New Roman"/>
                <w:noProof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4"/>
                  <w:szCs w:val="24"/>
                </w:rPr>
                <w:id w:val="8257058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2D58" w:rsidRPr="00252C2D">
                  <w:rPr>
                    <w:rFonts w:ascii="ＭＳ Ｐゴシック" w:eastAsia="ＭＳ Ｐゴシック" w:hAnsi="ＭＳ Ｐゴシック" w:hint="eastAsia"/>
                    <w:color w:val="FF0000"/>
                    <w:sz w:val="24"/>
                    <w:szCs w:val="24"/>
                  </w:rPr>
                  <w:t>☑</w:t>
                </w:r>
              </w:sdtContent>
            </w:sdt>
          </w:p>
        </w:tc>
        <w:tc>
          <w:tcPr>
            <w:tcW w:w="1985" w:type="dxa"/>
            <w:tcBorders>
              <w:top w:val="dotted" w:sz="4" w:space="0" w:color="4F81BD" w:themeColor="accent1"/>
              <w:left w:val="nil"/>
              <w:bottom w:val="single" w:sz="6" w:space="0" w:color="4F81BD" w:themeColor="accent1"/>
              <w:right w:val="dotted" w:sz="4" w:space="0" w:color="4F81BD" w:themeColor="accent1"/>
            </w:tcBorders>
            <w:vAlign w:val="center"/>
          </w:tcPr>
          <w:p w14:paraId="22DC2C15" w14:textId="77777777" w:rsidR="00952D58" w:rsidRPr="00252C2D" w:rsidRDefault="00952D58" w:rsidP="00566B6B">
            <w:pPr>
              <w:widowControl/>
              <w:ind w:left="240" w:hangingChars="100" w:hanging="240"/>
              <w:rPr>
                <w:rFonts w:ascii="ＭＳ ゴシック" w:eastAsia="ＭＳ ゴシック" w:hAnsi="ＭＳ ゴシック" w:cs="Arial"/>
                <w:color w:val="4F81BD" w:themeColor="accent1"/>
                <w:kern w:val="24"/>
                <w:sz w:val="24"/>
                <w:szCs w:val="24"/>
              </w:rPr>
            </w:pPr>
            <w:r w:rsidRPr="00252C2D">
              <w:rPr>
                <w:rFonts w:ascii="ＭＳ ゴシック" w:eastAsia="ＭＳ ゴシック" w:hAnsi="ＭＳ ゴシック" w:cs="Arial" w:hint="eastAsia"/>
                <w:color w:val="4F81BD" w:themeColor="accent1"/>
                <w:kern w:val="24"/>
                <w:sz w:val="24"/>
                <w:szCs w:val="24"/>
              </w:rPr>
              <w:t>ゆうちょ銀行</w:t>
            </w:r>
          </w:p>
        </w:tc>
        <w:tc>
          <w:tcPr>
            <w:tcW w:w="4677" w:type="dxa"/>
            <w:tcBorders>
              <w:top w:val="dotted" w:sz="4" w:space="0" w:color="4F81BD" w:themeColor="accent1"/>
              <w:left w:val="dotted" w:sz="4" w:space="0" w:color="4F81BD" w:themeColor="accent1"/>
              <w:bottom w:val="single" w:sz="6" w:space="0" w:color="4F81BD" w:themeColor="accent1"/>
              <w:right w:val="dotted" w:sz="4" w:space="0" w:color="4F81BD" w:themeColor="accent1"/>
            </w:tcBorders>
            <w:vAlign w:val="center"/>
          </w:tcPr>
          <w:p w14:paraId="7393ED74" w14:textId="77777777" w:rsidR="00952D58" w:rsidRPr="00252C2D" w:rsidRDefault="00952D58" w:rsidP="00566B6B">
            <w:pPr>
              <w:widowControl/>
              <w:rPr>
                <w:rFonts w:ascii="ＭＳ 明朝" w:eastAsia="ＭＳ 明朝" w:hAnsi="ＭＳ 明朝" w:cs="Arial"/>
                <w:color w:val="404040" w:themeColor="text1" w:themeTint="BF"/>
                <w:kern w:val="24"/>
                <w:szCs w:val="21"/>
              </w:rPr>
            </w:pPr>
            <w:r w:rsidRPr="00252C2D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お送りする専用の払込用紙による納付</w:t>
            </w:r>
          </w:p>
        </w:tc>
        <w:tc>
          <w:tcPr>
            <w:tcW w:w="1843" w:type="dxa"/>
            <w:tcBorders>
              <w:top w:val="dotted" w:sz="4" w:space="0" w:color="4F81BD" w:themeColor="accent1"/>
              <w:left w:val="dotted" w:sz="4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0D097474" w14:textId="77777777" w:rsidR="00952D58" w:rsidRPr="0026202A" w:rsidRDefault="00952D58" w:rsidP="00566B6B">
            <w:pPr>
              <w:widowControl/>
              <w:rPr>
                <w:rFonts w:ascii="ＭＳ 明朝" w:eastAsia="ＭＳ 明朝" w:hAnsi="ＭＳ 明朝" w:cs="Arial"/>
                <w:color w:val="404040" w:themeColor="text1" w:themeTint="BF"/>
                <w:kern w:val="24"/>
                <w:szCs w:val="21"/>
              </w:rPr>
            </w:pPr>
            <w:r w:rsidRPr="0026202A">
              <w:rPr>
                <w:rFonts w:ascii="ＭＳ 明朝" w:eastAsia="ＭＳ 明朝" w:hAnsi="ＭＳ 明朝" w:cs="Arial" w:hint="eastAsia"/>
                <w:color w:val="404040" w:themeColor="text1" w:themeTint="BF"/>
                <w:kern w:val="24"/>
                <w:szCs w:val="21"/>
              </w:rPr>
              <w:t>手数料無料</w:t>
            </w:r>
          </w:p>
        </w:tc>
      </w:tr>
    </w:tbl>
    <w:p w14:paraId="2FB32EE6" w14:textId="77777777" w:rsidR="00952D58" w:rsidRPr="00252C2D" w:rsidRDefault="00952D58" w:rsidP="00952D58">
      <w:pPr>
        <w:rPr>
          <w:rFonts w:asciiTheme="majorEastAsia" w:eastAsiaTheme="majorEastAsia" w:hAnsiTheme="majorEastAsia" w:cs="ＭＳ 明朝"/>
          <w:color w:val="4F81BD" w:themeColor="accent1"/>
          <w:sz w:val="24"/>
          <w:szCs w:val="24"/>
        </w:rPr>
      </w:pPr>
    </w:p>
    <w:p w14:paraId="081AFB8F" w14:textId="77777777" w:rsidR="00952D58" w:rsidRPr="00252C2D" w:rsidRDefault="00952D58" w:rsidP="00952D58">
      <w:pPr>
        <w:rPr>
          <w:rFonts w:asciiTheme="majorEastAsia" w:eastAsiaTheme="majorEastAsia" w:hAnsiTheme="majorEastAsia" w:cs="ＭＳ 明朝"/>
          <w:color w:val="4A442A" w:themeColor="background2" w:themeShade="40"/>
          <w:szCs w:val="21"/>
        </w:rPr>
      </w:pPr>
      <w:r w:rsidRPr="00252C2D">
        <w:rPr>
          <w:rFonts w:asciiTheme="majorEastAsia" w:eastAsiaTheme="majorEastAsia" w:hAnsiTheme="majorEastAsia" w:cs="ＭＳ 明朝" w:hint="eastAsia"/>
          <w:color w:val="4F81BD" w:themeColor="accent1"/>
          <w:sz w:val="24"/>
          <w:szCs w:val="24"/>
        </w:rPr>
        <w:t>◎ 希望する</w:t>
      </w:r>
      <w:r>
        <w:rPr>
          <w:rFonts w:asciiTheme="majorEastAsia" w:eastAsiaTheme="majorEastAsia" w:hAnsiTheme="majorEastAsia" w:cs="ＭＳ 明朝" w:hint="eastAsia"/>
          <w:color w:val="4F81BD" w:themeColor="accent1"/>
          <w:sz w:val="24"/>
          <w:szCs w:val="24"/>
        </w:rPr>
        <w:t>返礼品</w:t>
      </w:r>
      <w:r w:rsidRPr="00252C2D">
        <w:rPr>
          <w:rFonts w:asciiTheme="minorEastAsia" w:hAnsiTheme="minorEastAsia" w:cs="ＭＳ 明朝" w:hint="eastAsia"/>
          <w:color w:val="404040" w:themeColor="text1" w:themeTint="BF"/>
          <w:szCs w:val="21"/>
        </w:rPr>
        <w:t>（県外にお住まいで寄附金額が13,000円以上の方はご記入ください</w:t>
      </w:r>
      <w:r w:rsidRPr="00252C2D">
        <w:rPr>
          <w:rFonts w:asciiTheme="minorEastAsia" w:hAnsiTheme="minorEastAsia" w:cs="ＭＳ 明朝" w:hint="eastAsia"/>
          <w:color w:val="4A442A" w:themeColor="background2" w:themeShade="40"/>
          <w:szCs w:val="21"/>
        </w:rPr>
        <w:t>）</w:t>
      </w: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985"/>
        <w:gridCol w:w="992"/>
        <w:gridCol w:w="5528"/>
      </w:tblGrid>
      <w:tr w:rsidR="00952D58" w:rsidRPr="00252C2D" w14:paraId="492338B4" w14:textId="77777777" w:rsidTr="00566B6B">
        <w:trPr>
          <w:trHeight w:val="520"/>
        </w:trPr>
        <w:tc>
          <w:tcPr>
            <w:tcW w:w="850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E3153CD" w14:textId="77777777" w:rsidR="00952D58" w:rsidRPr="00252C2D" w:rsidRDefault="00952D58" w:rsidP="00566B6B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52C2D">
              <w:rPr>
                <w:rFonts w:asciiTheme="majorEastAsia" w:eastAsiaTheme="majorEastAsia" w:hAnsiTheme="majorEastAsia" w:cs="Times New Roman" w:hint="eastAsia"/>
                <w:color w:val="4F81BD" w:themeColor="accent1"/>
                <w:sz w:val="24"/>
                <w:szCs w:val="24"/>
              </w:rPr>
              <w:t>番号</w:t>
            </w: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689174" w14:textId="77777777" w:rsidR="00952D58" w:rsidRPr="00252C2D" w:rsidRDefault="00952D58" w:rsidP="00566B6B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  <w:r w:rsidRPr="00252C2D">
              <w:rPr>
                <w:rFonts w:ascii="HG丸ｺﾞｼｯｸM-PRO" w:eastAsia="HG丸ｺﾞｼｯｸM-PRO" w:hAnsi="HG丸ｺﾞｼｯｸM-PRO" w:cs="Arial" w:hint="eastAsia"/>
                <w:b/>
                <w:color w:val="FF0000"/>
                <w:kern w:val="0"/>
                <w:sz w:val="24"/>
                <w:szCs w:val="24"/>
              </w:rPr>
              <w:t>A－０４</w:t>
            </w:r>
          </w:p>
        </w:tc>
        <w:tc>
          <w:tcPr>
            <w:tcW w:w="992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7A0C889" w14:textId="77777777" w:rsidR="00952D58" w:rsidRDefault="00952D58" w:rsidP="00566B6B">
            <w:pPr>
              <w:widowControl/>
              <w:jc w:val="center"/>
              <w:rPr>
                <w:rFonts w:asciiTheme="majorEastAsia" w:eastAsiaTheme="majorEastAsia" w:hAnsiTheme="majorEastAsia" w:cs="Arial"/>
                <w:color w:val="4F81BD" w:themeColor="accen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4F81BD" w:themeColor="accent1"/>
                <w:kern w:val="0"/>
                <w:sz w:val="24"/>
                <w:szCs w:val="24"/>
              </w:rPr>
              <w:t>返礼品</w:t>
            </w:r>
          </w:p>
          <w:p w14:paraId="1E3A0EDB" w14:textId="77777777" w:rsidR="00952D58" w:rsidRPr="00252C2D" w:rsidRDefault="00952D58" w:rsidP="00566B6B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252C2D">
              <w:rPr>
                <w:rFonts w:asciiTheme="majorEastAsia" w:eastAsiaTheme="majorEastAsia" w:hAnsiTheme="majorEastAsia" w:cs="Arial" w:hint="eastAsia"/>
                <w:color w:val="4F81BD" w:themeColor="accent1"/>
                <w:kern w:val="0"/>
                <w:sz w:val="24"/>
                <w:szCs w:val="24"/>
              </w:rPr>
              <w:t>名称</w:t>
            </w:r>
          </w:p>
        </w:tc>
        <w:tc>
          <w:tcPr>
            <w:tcW w:w="5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58AE4B" w14:textId="77777777" w:rsidR="00952D58" w:rsidRPr="00252C2D" w:rsidRDefault="00952D58" w:rsidP="00566B6B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  <w:r w:rsidRPr="00252C2D">
              <w:rPr>
                <w:rFonts w:ascii="HG丸ｺﾞｼｯｸM-PRO" w:eastAsia="HG丸ｺﾞｼｯｸM-PRO" w:hAnsi="HG丸ｺﾞｼｯｸM-PRO" w:cs="Arial" w:hint="eastAsia"/>
                <w:b/>
                <w:color w:val="FF0000"/>
                <w:kern w:val="0"/>
                <w:sz w:val="24"/>
                <w:szCs w:val="24"/>
              </w:rPr>
              <w:t>りんご３ｋｇ</w:t>
            </w:r>
          </w:p>
        </w:tc>
      </w:tr>
      <w:tr w:rsidR="00952D58" w:rsidRPr="00252C2D" w14:paraId="0DF363D3" w14:textId="77777777" w:rsidTr="00566B6B">
        <w:trPr>
          <w:trHeight w:val="520"/>
        </w:trPr>
        <w:tc>
          <w:tcPr>
            <w:tcW w:w="850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74339D7" w14:textId="77777777" w:rsidR="00952D58" w:rsidRPr="00252C2D" w:rsidRDefault="00952D58" w:rsidP="00566B6B">
            <w:pPr>
              <w:jc w:val="center"/>
              <w:rPr>
                <w:rFonts w:asciiTheme="majorEastAsia" w:eastAsiaTheme="majorEastAsia" w:hAnsiTheme="majorEastAsia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90ECEE4" w14:textId="77777777" w:rsidR="00952D58" w:rsidRPr="00252C2D" w:rsidRDefault="00952D58" w:rsidP="00566B6B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823B5E0" w14:textId="77777777" w:rsidR="00952D58" w:rsidRPr="00252C2D" w:rsidRDefault="00952D58" w:rsidP="00566B6B">
            <w:pPr>
              <w:widowControl/>
              <w:jc w:val="center"/>
              <w:rPr>
                <w:rFonts w:asciiTheme="majorEastAsia" w:eastAsiaTheme="majorEastAsia" w:hAnsiTheme="majorEastAsia" w:cs="Arial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05434B" w14:textId="77777777" w:rsidR="00952D58" w:rsidRPr="00252C2D" w:rsidRDefault="00952D58" w:rsidP="00566B6B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952D58" w:rsidRPr="00252C2D" w14:paraId="36CB3931" w14:textId="77777777" w:rsidTr="00566B6B">
        <w:trPr>
          <w:trHeight w:val="520"/>
        </w:trPr>
        <w:tc>
          <w:tcPr>
            <w:tcW w:w="850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D494562" w14:textId="77777777" w:rsidR="00952D58" w:rsidRPr="00252C2D" w:rsidRDefault="00952D58" w:rsidP="00566B6B">
            <w:pPr>
              <w:jc w:val="center"/>
              <w:rPr>
                <w:rFonts w:asciiTheme="majorEastAsia" w:eastAsiaTheme="majorEastAsia" w:hAnsiTheme="majorEastAsia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F78F21" w14:textId="77777777" w:rsidR="00952D58" w:rsidRPr="00252C2D" w:rsidRDefault="00952D58" w:rsidP="00566B6B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A3AA640" w14:textId="77777777" w:rsidR="00952D58" w:rsidRPr="00252C2D" w:rsidRDefault="00952D58" w:rsidP="00566B6B">
            <w:pPr>
              <w:widowControl/>
              <w:jc w:val="center"/>
              <w:rPr>
                <w:rFonts w:asciiTheme="majorEastAsia" w:eastAsiaTheme="majorEastAsia" w:hAnsiTheme="majorEastAsia" w:cs="Arial"/>
                <w:color w:val="4F81BD" w:themeColor="accent1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08C71B" w14:textId="77777777" w:rsidR="00952D58" w:rsidRPr="00252C2D" w:rsidRDefault="00952D58" w:rsidP="00566B6B">
            <w:pPr>
              <w:widowControl/>
              <w:ind w:firstLineChars="100" w:firstLine="241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</w:p>
        </w:tc>
      </w:tr>
    </w:tbl>
    <w:p w14:paraId="2D5DD33C" w14:textId="77777777" w:rsidR="00952D58" w:rsidRPr="008675E9" w:rsidRDefault="00952D58" w:rsidP="00952D58">
      <w:pPr>
        <w:ind w:firstLineChars="200" w:firstLine="420"/>
        <w:rPr>
          <w:rFonts w:ascii="Century" w:eastAsia="ＭＳ 明朝" w:hAnsi="Century" w:cs="Times New Roman"/>
          <w:color w:val="404040" w:themeColor="text1" w:themeTint="BF"/>
          <w:szCs w:val="21"/>
        </w:rPr>
      </w:pPr>
      <w:r w:rsidRPr="008675E9">
        <w:rPr>
          <w:rFonts w:ascii="Century" w:eastAsia="ＭＳ 明朝" w:hAnsi="Century" w:cs="Times New Roman" w:hint="eastAsia"/>
          <w:color w:val="404040" w:themeColor="text1" w:themeTint="BF"/>
          <w:szCs w:val="21"/>
        </w:rPr>
        <w:t>※寄附金額の範囲で複数口のご希望がある場合はご記入ください。</w:t>
      </w:r>
    </w:p>
    <w:p w14:paraId="037D74C0" w14:textId="77777777" w:rsidR="00952D58" w:rsidRPr="008675E9" w:rsidRDefault="00952D58" w:rsidP="00952D58">
      <w:pPr>
        <w:ind w:firstLineChars="300" w:firstLine="630"/>
        <w:rPr>
          <w:rFonts w:ascii="Century" w:eastAsia="ＭＳ 明朝" w:hAnsi="Century" w:cs="Times New Roman"/>
          <w:color w:val="404040" w:themeColor="text1" w:themeTint="BF"/>
          <w:szCs w:val="21"/>
        </w:rPr>
      </w:pPr>
      <w:r w:rsidRPr="008675E9">
        <w:rPr>
          <w:rFonts w:ascii="Century" w:eastAsia="ＭＳ 明朝" w:hAnsi="Century" w:cs="Times New Roman" w:hint="eastAsia"/>
          <w:color w:val="404040" w:themeColor="text1" w:themeTint="BF"/>
          <w:szCs w:val="21"/>
        </w:rPr>
        <w:t>記入のない場合は、不要として扱わせていただきます。</w:t>
      </w:r>
    </w:p>
    <w:p w14:paraId="7EF495F4" w14:textId="77777777" w:rsidR="00952D58" w:rsidRPr="008675E9" w:rsidRDefault="00952D58" w:rsidP="00952D58">
      <w:pPr>
        <w:rPr>
          <w:rFonts w:ascii="Century" w:eastAsia="ＭＳ 明朝" w:hAnsi="Century" w:cs="Times New Roman"/>
          <w:color w:val="404040" w:themeColor="text1" w:themeTint="BF"/>
          <w:szCs w:val="21"/>
        </w:rPr>
      </w:pPr>
    </w:p>
    <w:p w14:paraId="0829B84A" w14:textId="671BF6CD" w:rsidR="00952D58" w:rsidRPr="00252C2D" w:rsidRDefault="00952D58" w:rsidP="00952D58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◎ 寄附金の</w:t>
      </w:r>
      <w:r w:rsidRPr="00252C2D">
        <w:rPr>
          <w:rFonts w:asciiTheme="majorEastAsia" w:eastAsiaTheme="majorEastAsia" w:hAnsiTheme="majorEastAsia"/>
          <w:color w:val="4F81BD" w:themeColor="accent1"/>
          <w:sz w:val="24"/>
          <w:szCs w:val="24"/>
        </w:rPr>
        <w:t>使い</w:t>
      </w:r>
      <w:r w:rsidRPr="00252C2D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みち</w:t>
      </w:r>
      <w:r w:rsidRPr="008675E9">
        <w:rPr>
          <w:rFonts w:asciiTheme="minorEastAsia" w:hAnsiTheme="minorEastAsia" w:hint="eastAsia"/>
          <w:color w:val="404040" w:themeColor="text1" w:themeTint="BF"/>
          <w:szCs w:val="21"/>
        </w:rPr>
        <w:t>（</w:t>
      </w:r>
      <w:r>
        <w:rPr>
          <w:rFonts w:asciiTheme="minorEastAsia" w:hAnsiTheme="minorEastAsia" w:hint="eastAsia"/>
          <w:color w:val="404040" w:themeColor="text1" w:themeTint="BF"/>
          <w:szCs w:val="21"/>
        </w:rPr>
        <w:t>ご希望される寄附金の</w:t>
      </w:r>
      <w:r w:rsidRPr="008675E9">
        <w:rPr>
          <w:rFonts w:asciiTheme="minorEastAsia" w:hAnsiTheme="minorEastAsia" w:hint="eastAsia"/>
          <w:color w:val="404040" w:themeColor="text1" w:themeTint="BF"/>
          <w:szCs w:val="21"/>
        </w:rPr>
        <w:t>使いみちの番号を</w:t>
      </w:r>
      <w:r w:rsidR="0026202A">
        <w:rPr>
          <w:rFonts w:asciiTheme="minorEastAsia" w:hAnsiTheme="minorEastAsia" w:hint="eastAsia"/>
          <w:color w:val="404040" w:themeColor="text1" w:themeTint="BF"/>
          <w:szCs w:val="21"/>
        </w:rPr>
        <w:t>ご</w:t>
      </w:r>
      <w:r w:rsidRPr="008675E9">
        <w:rPr>
          <w:rFonts w:asciiTheme="minorEastAsia" w:hAnsiTheme="minorEastAsia" w:hint="eastAsia"/>
          <w:color w:val="404040" w:themeColor="text1" w:themeTint="BF"/>
          <w:szCs w:val="21"/>
        </w:rPr>
        <w:t>記入ください）</w:t>
      </w:r>
    </w:p>
    <w:tbl>
      <w:tblPr>
        <w:tblpPr w:leftFromText="142" w:rightFromText="142" w:vertAnchor="page" w:horzAnchor="page" w:tblpX="1542" w:tblpY="14049"/>
        <w:tblW w:w="2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848"/>
      </w:tblGrid>
      <w:tr w:rsidR="00952D58" w:rsidRPr="00252C2D" w14:paraId="50DFD026" w14:textId="77777777" w:rsidTr="00566B6B">
        <w:trPr>
          <w:trHeight w:val="556"/>
        </w:trPr>
        <w:tc>
          <w:tcPr>
            <w:tcW w:w="84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38FB218" w14:textId="77777777" w:rsidR="00952D58" w:rsidRPr="00252C2D" w:rsidRDefault="00952D58" w:rsidP="00566B6B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52C2D">
              <w:rPr>
                <w:rFonts w:asciiTheme="majorEastAsia" w:eastAsiaTheme="majorEastAsia" w:hAnsiTheme="majorEastAsia" w:cs="Times New Roman" w:hint="eastAsia"/>
                <w:color w:val="4F81BD" w:themeColor="accent1"/>
                <w:sz w:val="24"/>
                <w:szCs w:val="24"/>
              </w:rPr>
              <w:t>番号</w:t>
            </w:r>
          </w:p>
        </w:tc>
        <w:tc>
          <w:tcPr>
            <w:tcW w:w="184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AB019EF" w14:textId="77777777" w:rsidR="00952D58" w:rsidRPr="00252C2D" w:rsidRDefault="00952D58" w:rsidP="00566B6B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color w:val="FF0000"/>
                <w:kern w:val="0"/>
                <w:sz w:val="24"/>
                <w:szCs w:val="24"/>
              </w:rPr>
            </w:pPr>
            <w:r w:rsidRPr="00252C2D">
              <w:rPr>
                <w:rFonts w:ascii="HG丸ｺﾞｼｯｸM-PRO" w:eastAsia="HG丸ｺﾞｼｯｸM-PRO" w:hAnsi="HG丸ｺﾞｼｯｸM-PRO" w:cs="Arial" w:hint="eastAsia"/>
                <w:b/>
                <w:color w:val="FF0000"/>
                <w:kern w:val="0"/>
                <w:sz w:val="24"/>
                <w:szCs w:val="24"/>
              </w:rPr>
              <w:t>１</w:t>
            </w:r>
          </w:p>
        </w:tc>
      </w:tr>
    </w:tbl>
    <w:p w14:paraId="3541120E" w14:textId="77777777" w:rsidR="00952D58" w:rsidRDefault="00952D58" w:rsidP="00952D58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C5E6B2B" w14:textId="77777777" w:rsidR="00952D58" w:rsidRPr="008675E9" w:rsidRDefault="00952D58" w:rsidP="00952D58">
      <w:pPr>
        <w:rPr>
          <w:color w:val="404040" w:themeColor="text1" w:themeTint="BF"/>
          <w:szCs w:val="21"/>
        </w:rPr>
      </w:pPr>
      <w:r w:rsidRPr="008675E9">
        <w:rPr>
          <w:rFonts w:hint="eastAsia"/>
          <w:color w:val="404040" w:themeColor="text1" w:themeTint="BF"/>
          <w:szCs w:val="21"/>
        </w:rPr>
        <w:t>※記入の</w:t>
      </w:r>
      <w:r w:rsidRPr="008675E9">
        <w:rPr>
          <w:color w:val="404040" w:themeColor="text1" w:themeTint="BF"/>
          <w:szCs w:val="21"/>
        </w:rPr>
        <w:t>な</w:t>
      </w:r>
      <w:r w:rsidRPr="008675E9">
        <w:rPr>
          <w:rFonts w:hint="eastAsia"/>
          <w:color w:val="404040" w:themeColor="text1" w:themeTint="BF"/>
          <w:szCs w:val="21"/>
        </w:rPr>
        <w:t>い場合は、「県政一般」に活用させていただきます。</w:t>
      </w:r>
    </w:p>
    <w:p w14:paraId="6D42206B" w14:textId="77777777" w:rsidR="00952D58" w:rsidRPr="00252C2D" w:rsidRDefault="00952D58" w:rsidP="00952D58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CE293DF" w14:textId="77777777" w:rsidR="00952D58" w:rsidRPr="00252C2D" w:rsidRDefault="0020057C" w:rsidP="00952D58">
      <w:pPr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15729234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52D58" w:rsidRPr="0025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52D58" w:rsidRPr="00252C2D">
        <w:rPr>
          <w:rFonts w:asciiTheme="majorEastAsia" w:eastAsiaTheme="majorEastAsia" w:hAnsiTheme="majorEastAsia" w:hint="eastAsia"/>
          <w:sz w:val="24"/>
          <w:szCs w:val="24"/>
        </w:rPr>
        <w:t xml:space="preserve">　ふるさと</w:t>
      </w:r>
      <w:r w:rsidR="00952D58" w:rsidRPr="00252C2D">
        <w:rPr>
          <w:rFonts w:asciiTheme="majorEastAsia" w:eastAsiaTheme="majorEastAsia" w:hAnsiTheme="majorEastAsia"/>
          <w:sz w:val="24"/>
          <w:szCs w:val="24"/>
        </w:rPr>
        <w:t>納税ワンストップ特例の申請書の送付を希望します。</w:t>
      </w:r>
    </w:p>
    <w:p w14:paraId="3B4F942D" w14:textId="77777777" w:rsidR="00952D58" w:rsidRPr="008675E9" w:rsidRDefault="00952D58" w:rsidP="00952D58">
      <w:pPr>
        <w:ind w:firstLineChars="200" w:firstLine="420"/>
        <w:rPr>
          <w:rFonts w:asciiTheme="minorEastAsia" w:hAnsiTheme="minorEastAsia" w:cs="Times New Roman"/>
          <w:color w:val="404040" w:themeColor="text1" w:themeTint="BF"/>
          <w:szCs w:val="21"/>
        </w:rPr>
      </w:pPr>
      <w:r w:rsidRPr="008675E9">
        <w:rPr>
          <w:rFonts w:asciiTheme="minorEastAsia" w:hAnsiTheme="minorEastAsia" w:cs="Times New Roman" w:hint="eastAsia"/>
          <w:color w:val="404040" w:themeColor="text1" w:themeTint="BF"/>
          <w:szCs w:val="21"/>
        </w:rPr>
        <w:t>※ご希望の方は、□にチェックを入れてください。確定申告をご自身でされる方はチェック不要です。</w:t>
      </w:r>
    </w:p>
    <w:p w14:paraId="76F444BB" w14:textId="77777777" w:rsidR="00952D58" w:rsidRPr="00252C2D" w:rsidRDefault="00952D58" w:rsidP="00952D58">
      <w:pPr>
        <w:rPr>
          <w:rFonts w:ascii="Arial" w:hAnsi="ＭＳ 明朝" w:cs="ＭＳ 明朝"/>
          <w:color w:val="000000"/>
          <w:sz w:val="24"/>
          <w:szCs w:val="24"/>
        </w:rPr>
      </w:pPr>
    </w:p>
    <w:p w14:paraId="13FDB797" w14:textId="77777777" w:rsidR="00952D58" w:rsidRDefault="00952D58" w:rsidP="00952D58">
      <w:pPr>
        <w:rPr>
          <w:rFonts w:asciiTheme="minorEastAsia" w:hAnsiTheme="minorEastAsia" w:cs="ＭＳ 明朝"/>
          <w:color w:val="404040" w:themeColor="text1" w:themeTint="BF"/>
          <w:szCs w:val="21"/>
          <w:u w:val="single"/>
          <w:lang w:val="ja-JP"/>
        </w:rPr>
      </w:pPr>
      <w:r w:rsidRPr="008675E9">
        <w:rPr>
          <w:rFonts w:asciiTheme="minorEastAsia" w:hAnsiTheme="minorEastAsia" w:cs="ＭＳ 明朝" w:hint="eastAsia"/>
          <w:color w:val="404040" w:themeColor="text1" w:themeTint="BF"/>
          <w:szCs w:val="21"/>
          <w:u w:val="single"/>
        </w:rPr>
        <w:t>ご</w:t>
      </w:r>
      <w:r w:rsidRPr="008675E9">
        <w:rPr>
          <w:rFonts w:asciiTheme="minorEastAsia" w:hAnsiTheme="minorEastAsia" w:cs="ＭＳ 明朝" w:hint="eastAsia"/>
          <w:color w:val="404040" w:themeColor="text1" w:themeTint="BF"/>
          <w:szCs w:val="21"/>
          <w:u w:val="single"/>
          <w:lang w:val="ja-JP"/>
        </w:rPr>
        <w:t>提供いただいた個人情報は、青森県へのふるさと納税に関する業務以外には使用せず、適切に取り扱います。</w:t>
      </w:r>
    </w:p>
    <w:p w14:paraId="56433A81" w14:textId="77777777" w:rsidR="008675E9" w:rsidRPr="008675E9" w:rsidRDefault="008675E9" w:rsidP="008675E9">
      <w:pPr>
        <w:rPr>
          <w:rFonts w:asciiTheme="minorEastAsia" w:hAnsiTheme="minorEastAsia" w:cs="ＭＳ 明朝"/>
          <w:color w:val="404040" w:themeColor="text1" w:themeTint="BF"/>
          <w:szCs w:val="21"/>
          <w:lang w:val="ja-JP"/>
        </w:rPr>
      </w:pPr>
    </w:p>
    <w:sectPr w:rsidR="008675E9" w:rsidRPr="008675E9" w:rsidSect="00F83462">
      <w:pgSz w:w="11906" w:h="16838" w:code="9"/>
      <w:pgMar w:top="284" w:right="567" w:bottom="233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6D58" w14:textId="77777777" w:rsidR="0020057C" w:rsidRDefault="0020057C" w:rsidP="00A27D98">
      <w:r>
        <w:separator/>
      </w:r>
    </w:p>
  </w:endnote>
  <w:endnote w:type="continuationSeparator" w:id="0">
    <w:p w14:paraId="573B981D" w14:textId="77777777" w:rsidR="0020057C" w:rsidRDefault="0020057C" w:rsidP="00A2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03DE" w14:textId="77777777" w:rsidR="0020057C" w:rsidRDefault="0020057C" w:rsidP="00A27D98">
      <w:r>
        <w:separator/>
      </w:r>
    </w:p>
  </w:footnote>
  <w:footnote w:type="continuationSeparator" w:id="0">
    <w:p w14:paraId="21BA77FC" w14:textId="77777777" w:rsidR="0020057C" w:rsidRDefault="0020057C" w:rsidP="00A2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14E5A"/>
    <w:multiLevelType w:val="hybridMultilevel"/>
    <w:tmpl w:val="5F4E95F8"/>
    <w:lvl w:ilvl="0" w:tplc="E460C7C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4F81BD" w:themeColor="accen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D5"/>
    <w:rsid w:val="00005C70"/>
    <w:rsid w:val="00010D8F"/>
    <w:rsid w:val="00010FBF"/>
    <w:rsid w:val="000312D8"/>
    <w:rsid w:val="000331BD"/>
    <w:rsid w:val="00046EF1"/>
    <w:rsid w:val="00054F65"/>
    <w:rsid w:val="00075047"/>
    <w:rsid w:val="000A5108"/>
    <w:rsid w:val="000B0E6A"/>
    <w:rsid w:val="000B3D2F"/>
    <w:rsid w:val="000D0C2D"/>
    <w:rsid w:val="000D1726"/>
    <w:rsid w:val="00113CF4"/>
    <w:rsid w:val="00140075"/>
    <w:rsid w:val="001456A0"/>
    <w:rsid w:val="00176E30"/>
    <w:rsid w:val="001969B9"/>
    <w:rsid w:val="001A0880"/>
    <w:rsid w:val="001A577C"/>
    <w:rsid w:val="001B3047"/>
    <w:rsid w:val="001D14BF"/>
    <w:rsid w:val="001D440A"/>
    <w:rsid w:val="001D76DB"/>
    <w:rsid w:val="001E0AEA"/>
    <w:rsid w:val="0020057C"/>
    <w:rsid w:val="0020793B"/>
    <w:rsid w:val="00212D34"/>
    <w:rsid w:val="002131A3"/>
    <w:rsid w:val="002235D5"/>
    <w:rsid w:val="00232F3F"/>
    <w:rsid w:val="00252C2D"/>
    <w:rsid w:val="00254CA3"/>
    <w:rsid w:val="00256051"/>
    <w:rsid w:val="00256A91"/>
    <w:rsid w:val="0026202A"/>
    <w:rsid w:val="00265977"/>
    <w:rsid w:val="002A2F4F"/>
    <w:rsid w:val="002A4EDD"/>
    <w:rsid w:val="002C3623"/>
    <w:rsid w:val="002C6115"/>
    <w:rsid w:val="002E1034"/>
    <w:rsid w:val="002E143A"/>
    <w:rsid w:val="00301C1B"/>
    <w:rsid w:val="0030426A"/>
    <w:rsid w:val="003138F5"/>
    <w:rsid w:val="00315B1E"/>
    <w:rsid w:val="00330047"/>
    <w:rsid w:val="00384480"/>
    <w:rsid w:val="00386B99"/>
    <w:rsid w:val="0039266A"/>
    <w:rsid w:val="003A51C2"/>
    <w:rsid w:val="003C7AED"/>
    <w:rsid w:val="00405AE1"/>
    <w:rsid w:val="0043411D"/>
    <w:rsid w:val="004359CE"/>
    <w:rsid w:val="00476443"/>
    <w:rsid w:val="004A1759"/>
    <w:rsid w:val="004C0743"/>
    <w:rsid w:val="004E41DB"/>
    <w:rsid w:val="004F0C82"/>
    <w:rsid w:val="004F41E3"/>
    <w:rsid w:val="004F492C"/>
    <w:rsid w:val="004F61B9"/>
    <w:rsid w:val="00543C4D"/>
    <w:rsid w:val="0055196F"/>
    <w:rsid w:val="00551EBA"/>
    <w:rsid w:val="00581375"/>
    <w:rsid w:val="005A1609"/>
    <w:rsid w:val="005D19F7"/>
    <w:rsid w:val="005D783A"/>
    <w:rsid w:val="005E66DF"/>
    <w:rsid w:val="00605718"/>
    <w:rsid w:val="00605B07"/>
    <w:rsid w:val="0060720A"/>
    <w:rsid w:val="00620701"/>
    <w:rsid w:val="006413E6"/>
    <w:rsid w:val="0065463A"/>
    <w:rsid w:val="0066787F"/>
    <w:rsid w:val="00686182"/>
    <w:rsid w:val="006909AB"/>
    <w:rsid w:val="0069655C"/>
    <w:rsid w:val="006B7302"/>
    <w:rsid w:val="006C182A"/>
    <w:rsid w:val="006D4909"/>
    <w:rsid w:val="006F4979"/>
    <w:rsid w:val="006F757A"/>
    <w:rsid w:val="00750F80"/>
    <w:rsid w:val="00751F5D"/>
    <w:rsid w:val="00752ABC"/>
    <w:rsid w:val="007674F7"/>
    <w:rsid w:val="00786E6E"/>
    <w:rsid w:val="00795847"/>
    <w:rsid w:val="007973D4"/>
    <w:rsid w:val="007A4231"/>
    <w:rsid w:val="007B57CC"/>
    <w:rsid w:val="007B7C0C"/>
    <w:rsid w:val="007C520D"/>
    <w:rsid w:val="007E046F"/>
    <w:rsid w:val="007E1EDC"/>
    <w:rsid w:val="007F60CA"/>
    <w:rsid w:val="007F7E89"/>
    <w:rsid w:val="008675E9"/>
    <w:rsid w:val="00881BDF"/>
    <w:rsid w:val="00882734"/>
    <w:rsid w:val="008A0FF0"/>
    <w:rsid w:val="008A6065"/>
    <w:rsid w:val="008E59E7"/>
    <w:rsid w:val="008F6E86"/>
    <w:rsid w:val="0090389D"/>
    <w:rsid w:val="0090615B"/>
    <w:rsid w:val="00913A0A"/>
    <w:rsid w:val="009157DD"/>
    <w:rsid w:val="009342B5"/>
    <w:rsid w:val="00935BC1"/>
    <w:rsid w:val="009405D4"/>
    <w:rsid w:val="00947374"/>
    <w:rsid w:val="00952D58"/>
    <w:rsid w:val="00961998"/>
    <w:rsid w:val="00962DBA"/>
    <w:rsid w:val="009822D7"/>
    <w:rsid w:val="00992056"/>
    <w:rsid w:val="00992221"/>
    <w:rsid w:val="009931AC"/>
    <w:rsid w:val="00993D36"/>
    <w:rsid w:val="00996DEE"/>
    <w:rsid w:val="009B2C4E"/>
    <w:rsid w:val="009B67D9"/>
    <w:rsid w:val="009C12FE"/>
    <w:rsid w:val="00A034D5"/>
    <w:rsid w:val="00A27D98"/>
    <w:rsid w:val="00A34037"/>
    <w:rsid w:val="00A50884"/>
    <w:rsid w:val="00A566BE"/>
    <w:rsid w:val="00A61532"/>
    <w:rsid w:val="00A80474"/>
    <w:rsid w:val="00A80A2F"/>
    <w:rsid w:val="00A94E2B"/>
    <w:rsid w:val="00AA1F05"/>
    <w:rsid w:val="00AA7133"/>
    <w:rsid w:val="00AD03AC"/>
    <w:rsid w:val="00AE0EEF"/>
    <w:rsid w:val="00AE3B17"/>
    <w:rsid w:val="00AF2064"/>
    <w:rsid w:val="00B1306A"/>
    <w:rsid w:val="00B32574"/>
    <w:rsid w:val="00B43018"/>
    <w:rsid w:val="00B60E18"/>
    <w:rsid w:val="00B6292C"/>
    <w:rsid w:val="00B74675"/>
    <w:rsid w:val="00B849A7"/>
    <w:rsid w:val="00BA0176"/>
    <w:rsid w:val="00BC47E3"/>
    <w:rsid w:val="00BF1C78"/>
    <w:rsid w:val="00C07AA4"/>
    <w:rsid w:val="00C20812"/>
    <w:rsid w:val="00C21693"/>
    <w:rsid w:val="00C3470A"/>
    <w:rsid w:val="00C37303"/>
    <w:rsid w:val="00C43922"/>
    <w:rsid w:val="00C45092"/>
    <w:rsid w:val="00C71279"/>
    <w:rsid w:val="00C83A11"/>
    <w:rsid w:val="00C85C76"/>
    <w:rsid w:val="00CA01F3"/>
    <w:rsid w:val="00CC58F1"/>
    <w:rsid w:val="00CD495D"/>
    <w:rsid w:val="00CE372E"/>
    <w:rsid w:val="00CF0D2D"/>
    <w:rsid w:val="00D033A8"/>
    <w:rsid w:val="00D1008A"/>
    <w:rsid w:val="00D12AA8"/>
    <w:rsid w:val="00D20F88"/>
    <w:rsid w:val="00D2427A"/>
    <w:rsid w:val="00D5390C"/>
    <w:rsid w:val="00D817B6"/>
    <w:rsid w:val="00D94B46"/>
    <w:rsid w:val="00DB2C6F"/>
    <w:rsid w:val="00DC4954"/>
    <w:rsid w:val="00DC4F48"/>
    <w:rsid w:val="00DC5822"/>
    <w:rsid w:val="00DD20D7"/>
    <w:rsid w:val="00DD3ACD"/>
    <w:rsid w:val="00E20165"/>
    <w:rsid w:val="00E21F80"/>
    <w:rsid w:val="00E34EDC"/>
    <w:rsid w:val="00E40032"/>
    <w:rsid w:val="00E51274"/>
    <w:rsid w:val="00E54357"/>
    <w:rsid w:val="00E55C31"/>
    <w:rsid w:val="00E71B51"/>
    <w:rsid w:val="00E84372"/>
    <w:rsid w:val="00EB3777"/>
    <w:rsid w:val="00EC0DA6"/>
    <w:rsid w:val="00EC2CD9"/>
    <w:rsid w:val="00ED6418"/>
    <w:rsid w:val="00EE2E75"/>
    <w:rsid w:val="00EE5A5A"/>
    <w:rsid w:val="00EF3536"/>
    <w:rsid w:val="00EF5E8A"/>
    <w:rsid w:val="00F07D5B"/>
    <w:rsid w:val="00F111BF"/>
    <w:rsid w:val="00F13CF6"/>
    <w:rsid w:val="00F306AF"/>
    <w:rsid w:val="00F31D13"/>
    <w:rsid w:val="00F42642"/>
    <w:rsid w:val="00F465D1"/>
    <w:rsid w:val="00F5094B"/>
    <w:rsid w:val="00F52302"/>
    <w:rsid w:val="00F60A14"/>
    <w:rsid w:val="00F65AEC"/>
    <w:rsid w:val="00F70619"/>
    <w:rsid w:val="00F83462"/>
    <w:rsid w:val="00F94C35"/>
    <w:rsid w:val="00FA2F74"/>
    <w:rsid w:val="00FA37EB"/>
    <w:rsid w:val="00FC54E0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8FCD2"/>
  <w15:docId w15:val="{206EBCB4-99B2-4BD1-8E46-CE2058D9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5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42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D98"/>
  </w:style>
  <w:style w:type="paragraph" w:styleId="a7">
    <w:name w:val="footer"/>
    <w:basedOn w:val="a"/>
    <w:link w:val="a8"/>
    <w:uiPriority w:val="99"/>
    <w:unhideWhenUsed/>
    <w:rsid w:val="00A27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D98"/>
  </w:style>
  <w:style w:type="table" w:styleId="a9">
    <w:name w:val="Table Grid"/>
    <w:basedOn w:val="a1"/>
    <w:uiPriority w:val="59"/>
    <w:rsid w:val="00C3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20D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405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405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405D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405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0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917F-D1C9-46B7-B870-B444386A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PCZE001</dc:creator>
  <cp:keywords/>
  <dc:description/>
  <cp:lastModifiedBy>201op</cp:lastModifiedBy>
  <cp:revision>5</cp:revision>
  <cp:lastPrinted>2025-05-01T05:09:00Z</cp:lastPrinted>
  <dcterms:created xsi:type="dcterms:W3CDTF">2023-12-06T01:04:00Z</dcterms:created>
  <dcterms:modified xsi:type="dcterms:W3CDTF">2025-05-01T05:10:00Z</dcterms:modified>
</cp:coreProperties>
</file>